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A96" w:rsidRPr="007C0A96" w:rsidRDefault="00DF261B" w:rsidP="00775D1E">
      <w:pPr>
        <w:jc w:val="center"/>
        <w:rPr>
          <w:szCs w:val="28"/>
        </w:rPr>
      </w:pPr>
      <w:r w:rsidRPr="007C0A96">
        <w:rPr>
          <w:szCs w:val="28"/>
        </w:rPr>
        <w:t>П</w:t>
      </w:r>
      <w:r w:rsidR="007C0A96" w:rsidRPr="007C0A96">
        <w:rPr>
          <w:szCs w:val="28"/>
        </w:rPr>
        <w:t>ОЯСНЮВАЛЬНА ЗАПИСКА</w:t>
      </w:r>
      <w:r w:rsidRPr="007C0A96">
        <w:rPr>
          <w:szCs w:val="28"/>
        </w:rPr>
        <w:t xml:space="preserve"> </w:t>
      </w:r>
    </w:p>
    <w:p w:rsidR="00775D1E" w:rsidRDefault="00DF261B" w:rsidP="007C0A96">
      <w:pPr>
        <w:jc w:val="center"/>
      </w:pPr>
      <w:r>
        <w:t xml:space="preserve">до </w:t>
      </w:r>
      <w:proofErr w:type="spellStart"/>
      <w:r w:rsidR="007C0A96">
        <w:t>проєкту</w:t>
      </w:r>
      <w:proofErr w:type="spellEnd"/>
      <w:r w:rsidR="007C0A96">
        <w:t xml:space="preserve"> </w:t>
      </w:r>
      <w:r w:rsidR="00775D1E">
        <w:t xml:space="preserve">рішення виконавчого комітету міської ради </w:t>
      </w:r>
    </w:p>
    <w:p w:rsidR="00095CCB" w:rsidRDefault="00775D1E" w:rsidP="00775D1E">
      <w:pPr>
        <w:jc w:val="center"/>
      </w:pPr>
      <w:r>
        <w:t>«Про встановлення меморіальної дошки»</w:t>
      </w:r>
    </w:p>
    <w:p w:rsidR="00775D1E" w:rsidRDefault="00775D1E" w:rsidP="00775D1E">
      <w:pPr>
        <w:jc w:val="center"/>
      </w:pPr>
    </w:p>
    <w:p w:rsidR="00F503B0" w:rsidRDefault="00F503B0" w:rsidP="00F503B0">
      <w:pPr>
        <w:ind w:firstLine="708"/>
      </w:pPr>
      <w:r>
        <w:t xml:space="preserve">До Чернігівської міської ради </w:t>
      </w:r>
      <w:r w:rsidR="007C0A96">
        <w:t xml:space="preserve">з клопотанням про встановлення меморіальної дошки керівнику Чернігівської міської підпільної організації у період Другої світової війни Олександру Дмитровичу Михайленку </w:t>
      </w:r>
      <w:r>
        <w:t xml:space="preserve">звернувся голова громадської спілки «Координаційна рада ветеранських громадських організацій України в Чернігівській області» Б. </w:t>
      </w:r>
      <w:proofErr w:type="spellStart"/>
      <w:r>
        <w:t>Сташко</w:t>
      </w:r>
      <w:proofErr w:type="spellEnd"/>
      <w:r>
        <w:t>.</w:t>
      </w:r>
    </w:p>
    <w:p w:rsidR="004437CE" w:rsidRDefault="007C0A96" w:rsidP="00F503B0">
      <w:pPr>
        <w:ind w:firstLine="708"/>
      </w:pPr>
      <w:proofErr w:type="spellStart"/>
      <w:r>
        <w:t>Довідково</w:t>
      </w:r>
      <w:proofErr w:type="spellEnd"/>
      <w:r>
        <w:t xml:space="preserve">: </w:t>
      </w:r>
      <w:r w:rsidR="00C564EA">
        <w:t xml:space="preserve">Олександр </w:t>
      </w:r>
      <w:r w:rsidR="00F503B0">
        <w:t>Дмитро</w:t>
      </w:r>
      <w:r w:rsidR="00C564EA">
        <w:t>вич</w:t>
      </w:r>
      <w:r w:rsidR="00F503B0">
        <w:t xml:space="preserve"> Михайленко народився 13.03.1916 у Харкові</w:t>
      </w:r>
      <w:r w:rsidR="000067F5">
        <w:t xml:space="preserve"> в родині хліборобів. У 1932 році переїхав разом з батьками до Чернігова. У 1933 році закінчив курси монтерів двобічного зв’язку Київського обласного відділення зв’язку та почав працювати </w:t>
      </w:r>
      <w:r w:rsidR="00C564EA">
        <w:t xml:space="preserve">в </w:t>
      </w:r>
      <w:r w:rsidR="000067F5">
        <w:t xml:space="preserve">Чернігівському Центральному телеграфі. </w:t>
      </w:r>
    </w:p>
    <w:p w:rsidR="000067F5" w:rsidRDefault="00C564EA" w:rsidP="00F503B0">
      <w:pPr>
        <w:ind w:firstLine="708"/>
      </w:pPr>
      <w:r>
        <w:t>У 1941 році</w:t>
      </w:r>
      <w:r w:rsidR="000067F5">
        <w:t xml:space="preserve"> Олександр Михайленко очолив підпільну групу в Чернігові.</w:t>
      </w:r>
      <w:r w:rsidR="00EF0A8A">
        <w:t xml:space="preserve"> Серед поставлених з</w:t>
      </w:r>
      <w:r>
        <w:t>авдань перед підпільниками були</w:t>
      </w:r>
      <w:r w:rsidR="00EF0A8A">
        <w:t>: вивід з ладу засобів зв’язку, розвідка під час пересування ворожих військ, саботаж, а також</w:t>
      </w:r>
      <w:r>
        <w:t>,</w:t>
      </w:r>
      <w:r w:rsidR="00EF0A8A">
        <w:t xml:space="preserve"> порятунок обладнання міжміської телефонної станції.</w:t>
      </w:r>
    </w:p>
    <w:p w:rsidR="007E3409" w:rsidRDefault="00EF0A8A" w:rsidP="00F503B0">
      <w:pPr>
        <w:ind w:firstLine="708"/>
      </w:pPr>
      <w:r>
        <w:t>З 1942 року О. Михайленко виконує завдання під керівництвом Кузьми Гнідаша</w:t>
      </w:r>
      <w:r w:rsidR="007E3409">
        <w:t>, які були пов’язані зі збиранням розвідувальних даних по місту, диверсіями на залізниці.</w:t>
      </w:r>
      <w:r>
        <w:t xml:space="preserve"> </w:t>
      </w:r>
    </w:p>
    <w:p w:rsidR="007E3409" w:rsidRDefault="007E3409" w:rsidP="00F503B0">
      <w:pPr>
        <w:ind w:firstLine="708"/>
      </w:pPr>
      <w:r>
        <w:t>З</w:t>
      </w:r>
      <w:r w:rsidR="00EF0A8A">
        <w:t xml:space="preserve"> 1943 </w:t>
      </w:r>
      <w:r>
        <w:t>року Олександр Михайленко брав участь у відновленні міжміської телефонної станції.</w:t>
      </w:r>
      <w:r w:rsidR="00EF0A8A">
        <w:t xml:space="preserve"> </w:t>
      </w:r>
      <w:r>
        <w:t>До 1946 року працював на посаді заступника начальника Чернігівської телефонн</w:t>
      </w:r>
      <w:r w:rsidR="0031659F">
        <w:t xml:space="preserve">о-телеграфної контори, </w:t>
      </w:r>
      <w:r>
        <w:t xml:space="preserve">електромонтером зв’язку на </w:t>
      </w:r>
      <w:proofErr w:type="spellStart"/>
      <w:r>
        <w:t>комвольно-суконному</w:t>
      </w:r>
      <w:proofErr w:type="spellEnd"/>
      <w:r>
        <w:t xml:space="preserve"> комбінаті. Згодом працював </w:t>
      </w:r>
      <w:r w:rsidR="00CF2795">
        <w:t>у</w:t>
      </w:r>
      <w:r w:rsidR="0031659F">
        <w:t xml:space="preserve"> секретній установі ЧЕ 327/109 на посаді тех</w:t>
      </w:r>
      <w:r w:rsidR="00EC5BA5">
        <w:t>ніка зв’язку до досягнення пенсійного віку</w:t>
      </w:r>
      <w:bookmarkStart w:id="0" w:name="_GoBack"/>
      <w:bookmarkEnd w:id="0"/>
      <w:r w:rsidR="0031659F">
        <w:t>.</w:t>
      </w:r>
    </w:p>
    <w:p w:rsidR="0031659F" w:rsidRDefault="0031659F" w:rsidP="00F503B0">
      <w:pPr>
        <w:ind w:firstLine="708"/>
      </w:pPr>
      <w:r>
        <w:t xml:space="preserve">Нагороджений орденом Вітчизняної війни ІІ степеня, медалями «За відвагу», «Партизану Вітчизняної війни» та іншими. </w:t>
      </w:r>
    </w:p>
    <w:p w:rsidR="0031659F" w:rsidRDefault="0031659F" w:rsidP="00F503B0">
      <w:pPr>
        <w:ind w:firstLine="708"/>
      </w:pPr>
      <w:r>
        <w:t>Олександр Дмитрович помер 18.11.1985 у м. Чернігові.</w:t>
      </w:r>
      <w:r w:rsidR="00C564EA">
        <w:t xml:space="preserve"> В</w:t>
      </w:r>
      <w:r>
        <w:t xml:space="preserve">се його життя було пов’язане </w:t>
      </w:r>
      <w:r w:rsidR="00C564EA">
        <w:t>з містом. Олександр Михайленко зробив</w:t>
      </w:r>
      <w:r>
        <w:t xml:space="preserve"> вагомий внесок у боротьбу з нацистськими окупантами, віднов</w:t>
      </w:r>
      <w:r w:rsidR="00C564EA">
        <w:t>лення торфодобування в області та</w:t>
      </w:r>
      <w:r>
        <w:t xml:space="preserve"> відродження телефонно-телеграфного зв’язку в місті.</w:t>
      </w:r>
    </w:p>
    <w:p w:rsidR="0031659F" w:rsidRDefault="0031659F" w:rsidP="00F503B0">
      <w:pPr>
        <w:ind w:firstLine="708"/>
      </w:pPr>
      <w:r>
        <w:t>Меморіальну дошку планується виготовити та встановити за бюджетні кошти.</w:t>
      </w:r>
    </w:p>
    <w:p w:rsidR="0031659F" w:rsidRDefault="0031659F" w:rsidP="0031659F">
      <w:pPr>
        <w:ind w:firstLine="708"/>
      </w:pPr>
      <w:r>
        <w:t>Орієнтовна вартість виготовлення меморіальної дошки становить 6,00 тис. грн.</w:t>
      </w:r>
    </w:p>
    <w:p w:rsidR="0031659F" w:rsidRDefault="0031659F" w:rsidP="00F503B0">
      <w:pPr>
        <w:ind w:firstLine="708"/>
      </w:pPr>
    </w:p>
    <w:p w:rsidR="00A21E82" w:rsidRDefault="00A21E82" w:rsidP="004437CE"/>
    <w:p w:rsidR="003C0B42" w:rsidRDefault="003C0B42" w:rsidP="004437CE">
      <w:r>
        <w:t>Начальник управління культури та туризму</w:t>
      </w:r>
    </w:p>
    <w:p w:rsidR="004437CE" w:rsidRPr="00104758" w:rsidRDefault="003C0B42" w:rsidP="004437CE">
      <w:r>
        <w:t>Чернігівської міської ради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О. ШЕВЧУК</w:t>
      </w:r>
    </w:p>
    <w:sectPr w:rsidR="004437CE" w:rsidRPr="00104758" w:rsidSect="003C5C8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D1E"/>
    <w:rsid w:val="000067F5"/>
    <w:rsid w:val="00095CCB"/>
    <w:rsid w:val="000B1809"/>
    <w:rsid w:val="00104758"/>
    <w:rsid w:val="0031659F"/>
    <w:rsid w:val="003C0B42"/>
    <w:rsid w:val="003C5C81"/>
    <w:rsid w:val="004437CE"/>
    <w:rsid w:val="005514BF"/>
    <w:rsid w:val="006C649E"/>
    <w:rsid w:val="00775D1E"/>
    <w:rsid w:val="007C0A96"/>
    <w:rsid w:val="007E3409"/>
    <w:rsid w:val="00840835"/>
    <w:rsid w:val="0089789F"/>
    <w:rsid w:val="00A21E82"/>
    <w:rsid w:val="00B701D0"/>
    <w:rsid w:val="00C37E26"/>
    <w:rsid w:val="00C564EA"/>
    <w:rsid w:val="00CF2795"/>
    <w:rsid w:val="00DF261B"/>
    <w:rsid w:val="00EC5BA5"/>
    <w:rsid w:val="00EF0A8A"/>
    <w:rsid w:val="00F503B0"/>
    <w:rsid w:val="00FB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C81"/>
    <w:rPr>
      <w:rFonts w:ascii="Times New Roman" w:hAnsi="Times New Roman"/>
      <w:sz w:val="28"/>
      <w:lang w:val="uk-UA"/>
    </w:rPr>
  </w:style>
  <w:style w:type="paragraph" w:styleId="1">
    <w:name w:val="heading 1"/>
    <w:basedOn w:val="a"/>
    <w:next w:val="a"/>
    <w:link w:val="10"/>
    <w:qFormat/>
    <w:rsid w:val="00DF261B"/>
    <w:pPr>
      <w:keepNext/>
      <w:jc w:val="left"/>
      <w:outlineLvl w:val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261B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C81"/>
    <w:rPr>
      <w:rFonts w:ascii="Times New Roman" w:hAnsi="Times New Roman"/>
      <w:sz w:val="28"/>
      <w:lang w:val="uk-UA"/>
    </w:rPr>
  </w:style>
  <w:style w:type="paragraph" w:styleId="1">
    <w:name w:val="heading 1"/>
    <w:basedOn w:val="a"/>
    <w:next w:val="a"/>
    <w:link w:val="10"/>
    <w:qFormat/>
    <w:rsid w:val="00DF261B"/>
    <w:pPr>
      <w:keepNext/>
      <w:jc w:val="left"/>
      <w:outlineLvl w:val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261B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whatwherewhen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</dc:creator>
  <cp:keywords/>
  <dc:description/>
  <cp:lastModifiedBy>fabio</cp:lastModifiedBy>
  <cp:revision>15</cp:revision>
  <dcterms:created xsi:type="dcterms:W3CDTF">2019-06-12T12:25:00Z</dcterms:created>
  <dcterms:modified xsi:type="dcterms:W3CDTF">2020-10-05T08:07:00Z</dcterms:modified>
</cp:coreProperties>
</file>