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Пояснювальна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записка</w:t>
      </w:r>
    </w:p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до проекту </w:t>
      </w:r>
      <w:proofErr w:type="spellStart"/>
      <w:proofErr w:type="gramStart"/>
      <w:r w:rsidRPr="00DA120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A120E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Чернігівської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A60E5A" w:rsidRPr="00DA120E" w:rsidRDefault="00A60E5A" w:rsidP="00A6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>«Про перекриття руху автотранспорту»</w:t>
      </w:r>
    </w:p>
    <w:p w:rsidR="00A60E5A" w:rsidRPr="00DA120E" w:rsidRDefault="00A60E5A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72BE" w:rsidRDefault="001D0495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04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проведення ремонтних робіт </w:t>
      </w:r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Київській</w:t>
      </w:r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proofErr w:type="spellStart"/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просп</w:t>
      </w:r>
      <w:proofErr w:type="spellEnd"/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. Миру</w:t>
      </w:r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вул.</w:t>
      </w:r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Мстиславської</w:t>
      </w:r>
      <w:proofErr w:type="spellEnd"/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.00 год. </w:t>
      </w:r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10 вересня 2020</w:t>
      </w:r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по </w:t>
      </w:r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="006451CB" w:rsidRPr="000E34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.00 год. </w:t>
      </w:r>
      <w:r w:rsidR="006451CB">
        <w:rPr>
          <w:rFonts w:ascii="Times New Roman" w:hAnsi="Times New Roman" w:cs="Times New Roman"/>
          <w:sz w:val="28"/>
          <w:szCs w:val="28"/>
          <w:lang w:val="uk-UA" w:eastAsia="ru-RU"/>
        </w:rPr>
        <w:t>21 вересня 2020 року</w:t>
      </w:r>
      <w:r w:rsidR="006451CB" w:rsidRPr="009A39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F72BE" w:rsidRPr="009A39EF">
        <w:rPr>
          <w:rFonts w:ascii="Times New Roman" w:hAnsi="Times New Roman" w:cs="Times New Roman"/>
          <w:sz w:val="28"/>
          <w:szCs w:val="28"/>
          <w:lang w:val="uk-UA" w:eastAsia="ru-RU"/>
        </w:rPr>
        <w:t>для запобігання виникнення аварійних ситуацій та якісного виконання робіт необхідно призупинити рух автотранспортних засобів.</w:t>
      </w:r>
    </w:p>
    <w:p w:rsidR="001D0495" w:rsidRDefault="001D0495" w:rsidP="00A60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495" w:rsidRDefault="001D0495" w:rsidP="00A60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0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A12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120E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  <w:t xml:space="preserve">Я. </w:t>
      </w:r>
      <w:r>
        <w:rPr>
          <w:rFonts w:ascii="Times New Roman" w:hAnsi="Times New Roman" w:cs="Times New Roman"/>
          <w:sz w:val="28"/>
          <w:szCs w:val="28"/>
          <w:lang w:val="uk-UA"/>
        </w:rPr>
        <w:t>КУЦ</w:t>
      </w: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Pr="00A60E5A" w:rsidRDefault="00A60E5A">
      <w:pPr>
        <w:rPr>
          <w:lang w:val="uk-UA"/>
        </w:rPr>
      </w:pPr>
    </w:p>
    <w:sectPr w:rsidR="00A60E5A" w:rsidRPr="00A6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5A"/>
    <w:rsid w:val="000A6181"/>
    <w:rsid w:val="001D0495"/>
    <w:rsid w:val="004930E0"/>
    <w:rsid w:val="004F72BE"/>
    <w:rsid w:val="005C409E"/>
    <w:rsid w:val="006451CB"/>
    <w:rsid w:val="007207DC"/>
    <w:rsid w:val="008B68F2"/>
    <w:rsid w:val="00A60E5A"/>
    <w:rsid w:val="00E501DA"/>
    <w:rsid w:val="00F94AA6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plisk_ekk9gue</dc:creator>
  <cp:lastModifiedBy>plisk_ekk9gue</cp:lastModifiedBy>
  <cp:revision>3</cp:revision>
  <dcterms:created xsi:type="dcterms:W3CDTF">2020-08-28T12:06:00Z</dcterms:created>
  <dcterms:modified xsi:type="dcterms:W3CDTF">2020-08-28T12:10:00Z</dcterms:modified>
</cp:coreProperties>
</file>