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5E" w:rsidRDefault="00C173F8" w:rsidP="00526489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526489" w:rsidRPr="00526489" w:rsidRDefault="00A14A5E" w:rsidP="00C35460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szCs w:val="26"/>
        </w:rPr>
        <w:br/>
      </w:r>
      <w:r w:rsidR="009812D6">
        <w:rPr>
          <w:szCs w:val="28"/>
        </w:rPr>
        <w:t>«</w:t>
      </w:r>
      <w:r w:rsidR="00C35460" w:rsidRPr="00C35460">
        <w:rPr>
          <w:szCs w:val="28"/>
        </w:rPr>
        <w:t xml:space="preserve">Про перекриття руху автотранспорту по вул. Олексія </w:t>
      </w:r>
      <w:proofErr w:type="spellStart"/>
      <w:r w:rsidR="00C35460" w:rsidRPr="00C35460">
        <w:rPr>
          <w:szCs w:val="28"/>
        </w:rPr>
        <w:t>Сенюка</w:t>
      </w:r>
      <w:proofErr w:type="spellEnd"/>
      <w:r w:rsidR="00170246">
        <w:rPr>
          <w:szCs w:val="28"/>
        </w:rPr>
        <w:t>»</w:t>
      </w:r>
    </w:p>
    <w:p w:rsidR="00D53FDA" w:rsidRDefault="00D53FDA" w:rsidP="00D53FDA"/>
    <w:p w:rsidR="00C35460" w:rsidRPr="00D53FDA" w:rsidRDefault="00C35460" w:rsidP="00D53FDA"/>
    <w:p w:rsidR="00C35460" w:rsidRPr="00C35460" w:rsidRDefault="00C35460" w:rsidP="00C35460">
      <w:pPr>
        <w:ind w:firstLine="709"/>
        <w:jc w:val="both"/>
        <w:rPr>
          <w:szCs w:val="28"/>
        </w:rPr>
      </w:pPr>
      <w:r w:rsidRPr="005D6652">
        <w:rPr>
          <w:szCs w:val="28"/>
        </w:rPr>
        <w:t xml:space="preserve">Для </w:t>
      </w:r>
      <w:r w:rsidRPr="005D6652">
        <w:t>запобігання виникнення аварійних ситуацій</w:t>
      </w:r>
      <w:r w:rsidRPr="005D6652">
        <w:rPr>
          <w:szCs w:val="28"/>
        </w:rPr>
        <w:t xml:space="preserve"> при проведенні ремонтних робіт </w:t>
      </w:r>
      <w:r w:rsidRPr="002E4ABB">
        <w:rPr>
          <w:szCs w:val="28"/>
        </w:rPr>
        <w:t xml:space="preserve">на об'єктах </w:t>
      </w:r>
      <w:proofErr w:type="spellStart"/>
      <w:r w:rsidRPr="002E4ABB">
        <w:rPr>
          <w:szCs w:val="28"/>
        </w:rPr>
        <w:t>вулично</w:t>
      </w:r>
      <w:proofErr w:type="spellEnd"/>
      <w:r w:rsidRPr="002E4ABB">
        <w:rPr>
          <w:szCs w:val="28"/>
        </w:rPr>
        <w:t xml:space="preserve">-дорожньої мережі міста </w:t>
      </w:r>
      <w:r w:rsidRPr="005D6652">
        <w:t xml:space="preserve">необхідно перекрити рух автотранспорту </w:t>
      </w:r>
      <w:r w:rsidRPr="005D6652">
        <w:rPr>
          <w:szCs w:val="28"/>
        </w:rPr>
        <w:t>в м. Чернігові</w:t>
      </w:r>
      <w:r w:rsidRPr="002E4ABB">
        <w:rPr>
          <w:bCs/>
          <w:kern w:val="32"/>
          <w:szCs w:val="28"/>
        </w:rPr>
        <w:t xml:space="preserve"> </w:t>
      </w:r>
      <w:r w:rsidRPr="00C35460">
        <w:rPr>
          <w:szCs w:val="28"/>
        </w:rPr>
        <w:t xml:space="preserve">на ділянці вул. Олексія </w:t>
      </w:r>
      <w:proofErr w:type="spellStart"/>
      <w:r w:rsidRPr="00C35460">
        <w:rPr>
          <w:szCs w:val="28"/>
        </w:rPr>
        <w:t>Сенюка</w:t>
      </w:r>
      <w:proofErr w:type="spellEnd"/>
      <w:r w:rsidRPr="00C35460">
        <w:rPr>
          <w:szCs w:val="28"/>
        </w:rPr>
        <w:t xml:space="preserve"> від вул. Михайла Грушевського до вул. Київська</w:t>
      </w:r>
      <w:r w:rsidRPr="00C35460">
        <w:rPr>
          <w:szCs w:val="24"/>
        </w:rPr>
        <w:t xml:space="preserve"> </w:t>
      </w:r>
      <w:r w:rsidRPr="00C35460">
        <w:rPr>
          <w:spacing w:val="-3"/>
          <w:szCs w:val="28"/>
        </w:rPr>
        <w:t xml:space="preserve">з </w:t>
      </w:r>
      <w:r w:rsidRPr="00C35460">
        <w:rPr>
          <w:szCs w:val="28"/>
        </w:rPr>
        <w:t>8.00 год.  01 червня 2024 року до 20.00 год. 0</w:t>
      </w:r>
      <w:r w:rsidR="007C664C">
        <w:rPr>
          <w:szCs w:val="28"/>
        </w:rPr>
        <w:t>3</w:t>
      </w:r>
      <w:bookmarkStart w:id="0" w:name="_GoBack"/>
      <w:bookmarkEnd w:id="0"/>
      <w:r w:rsidRPr="00C35460">
        <w:rPr>
          <w:szCs w:val="28"/>
        </w:rPr>
        <w:t xml:space="preserve"> червня 2024 року. </w:t>
      </w:r>
    </w:p>
    <w:p w:rsidR="00C35460" w:rsidRDefault="00C35460" w:rsidP="00C35460">
      <w:pPr>
        <w:ind w:firstLine="709"/>
        <w:jc w:val="both"/>
        <w:rPr>
          <w:color w:val="000000" w:themeColor="text1"/>
          <w:szCs w:val="26"/>
        </w:rPr>
      </w:pPr>
      <w:r w:rsidRPr="002E4ABB">
        <w:rPr>
          <w:bCs/>
          <w:kern w:val="32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8447FC" w:rsidRDefault="008447FC" w:rsidP="00C173F8">
      <w:pPr>
        <w:ind w:firstLine="709"/>
        <w:jc w:val="both"/>
        <w:rPr>
          <w:color w:val="000000" w:themeColor="text1"/>
          <w:szCs w:val="26"/>
        </w:rPr>
      </w:pPr>
    </w:p>
    <w:p w:rsidR="00C35460" w:rsidRDefault="00C35460" w:rsidP="00C173F8">
      <w:pPr>
        <w:ind w:firstLine="709"/>
        <w:jc w:val="both"/>
        <w:rPr>
          <w:color w:val="000000" w:themeColor="text1"/>
          <w:szCs w:val="26"/>
        </w:rPr>
      </w:pPr>
    </w:p>
    <w:p w:rsidR="008447FC" w:rsidRPr="002A3566" w:rsidRDefault="008447FC" w:rsidP="00C173F8">
      <w:pPr>
        <w:ind w:firstLine="709"/>
        <w:jc w:val="both"/>
        <w:rPr>
          <w:color w:val="000000" w:themeColor="text1"/>
          <w:szCs w:val="26"/>
        </w:rPr>
      </w:pPr>
    </w:p>
    <w:p w:rsidR="00C173F8" w:rsidRPr="002A3566" w:rsidRDefault="00DA21BD" w:rsidP="00C173F8">
      <w:pPr>
        <w:ind w:right="42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Н</w:t>
      </w:r>
      <w:r w:rsidR="00916107" w:rsidRPr="002A3566">
        <w:rPr>
          <w:color w:val="000000" w:themeColor="text1"/>
          <w:szCs w:val="26"/>
        </w:rPr>
        <w:t xml:space="preserve">ачальник управління </w:t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C173F8" w:rsidRPr="002A3566">
        <w:rPr>
          <w:color w:val="000000" w:themeColor="text1"/>
          <w:szCs w:val="26"/>
        </w:rPr>
        <w:tab/>
      </w:r>
      <w:r w:rsidR="00916107" w:rsidRPr="002A3566">
        <w:rPr>
          <w:color w:val="000000" w:themeColor="text1"/>
          <w:szCs w:val="26"/>
        </w:rPr>
        <w:t xml:space="preserve">             </w:t>
      </w:r>
      <w:r w:rsidR="00C173F8" w:rsidRPr="002A3566">
        <w:rPr>
          <w:color w:val="000000" w:themeColor="text1"/>
          <w:szCs w:val="26"/>
        </w:rPr>
        <w:t xml:space="preserve">       </w:t>
      </w:r>
      <w:r w:rsidR="00C35460">
        <w:rPr>
          <w:color w:val="000000" w:themeColor="text1"/>
          <w:szCs w:val="26"/>
        </w:rPr>
        <w:t xml:space="preserve">        </w:t>
      </w:r>
      <w:r w:rsidR="00C173F8" w:rsidRPr="002A3566">
        <w:rPr>
          <w:color w:val="000000" w:themeColor="text1"/>
          <w:szCs w:val="26"/>
        </w:rPr>
        <w:t xml:space="preserve">  </w:t>
      </w:r>
      <w:r w:rsidR="00280EDA">
        <w:rPr>
          <w:color w:val="000000" w:themeColor="text1"/>
          <w:szCs w:val="26"/>
        </w:rPr>
        <w:t xml:space="preserve">                    </w:t>
      </w:r>
      <w:r w:rsidR="00C35460">
        <w:rPr>
          <w:color w:val="000000" w:themeColor="text1"/>
          <w:szCs w:val="26"/>
        </w:rPr>
        <w:t>Ярослав КУЦ</w:t>
      </w:r>
    </w:p>
    <w:sectPr w:rsidR="00C173F8" w:rsidRPr="002A3566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E"/>
    <w:multiLevelType w:val="hybridMultilevel"/>
    <w:tmpl w:val="825EB0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CF6C59"/>
    <w:multiLevelType w:val="hybridMultilevel"/>
    <w:tmpl w:val="AE06C6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79575D6"/>
    <w:multiLevelType w:val="hybridMultilevel"/>
    <w:tmpl w:val="A44C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200005"/>
    <w:multiLevelType w:val="hybridMultilevel"/>
    <w:tmpl w:val="F7E6DC5A"/>
    <w:lvl w:ilvl="0" w:tplc="D9C88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0FD6"/>
    <w:multiLevelType w:val="hybridMultilevel"/>
    <w:tmpl w:val="589849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5104A35"/>
    <w:multiLevelType w:val="hybridMultilevel"/>
    <w:tmpl w:val="236A1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2023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52041B"/>
    <w:multiLevelType w:val="hybridMultilevel"/>
    <w:tmpl w:val="3D6498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D"/>
    <w:rsid w:val="000014F4"/>
    <w:rsid w:val="00006474"/>
    <w:rsid w:val="00011AC9"/>
    <w:rsid w:val="00013E74"/>
    <w:rsid w:val="00021606"/>
    <w:rsid w:val="00022011"/>
    <w:rsid w:val="000536B4"/>
    <w:rsid w:val="0008642A"/>
    <w:rsid w:val="000B05E3"/>
    <w:rsid w:val="000E546A"/>
    <w:rsid w:val="00142029"/>
    <w:rsid w:val="001524EE"/>
    <w:rsid w:val="001554F0"/>
    <w:rsid w:val="00170246"/>
    <w:rsid w:val="001848E8"/>
    <w:rsid w:val="001A4781"/>
    <w:rsid w:val="001E1B52"/>
    <w:rsid w:val="001E4241"/>
    <w:rsid w:val="002515C5"/>
    <w:rsid w:val="0026478C"/>
    <w:rsid w:val="00280EDA"/>
    <w:rsid w:val="00291F30"/>
    <w:rsid w:val="00295BBF"/>
    <w:rsid w:val="002A3566"/>
    <w:rsid w:val="002B6F3D"/>
    <w:rsid w:val="002C09E5"/>
    <w:rsid w:val="002E4ABB"/>
    <w:rsid w:val="00311E6B"/>
    <w:rsid w:val="003F0E85"/>
    <w:rsid w:val="004053A3"/>
    <w:rsid w:val="00410D45"/>
    <w:rsid w:val="00445C62"/>
    <w:rsid w:val="00450D8C"/>
    <w:rsid w:val="004B0F8B"/>
    <w:rsid w:val="004C0917"/>
    <w:rsid w:val="004F4DED"/>
    <w:rsid w:val="0052315A"/>
    <w:rsid w:val="00526489"/>
    <w:rsid w:val="005309BE"/>
    <w:rsid w:val="00537F27"/>
    <w:rsid w:val="00541303"/>
    <w:rsid w:val="00596C6D"/>
    <w:rsid w:val="005B4C56"/>
    <w:rsid w:val="00614D1E"/>
    <w:rsid w:val="00643B94"/>
    <w:rsid w:val="006502D8"/>
    <w:rsid w:val="0067186B"/>
    <w:rsid w:val="006A7091"/>
    <w:rsid w:val="006D0773"/>
    <w:rsid w:val="00777ED1"/>
    <w:rsid w:val="00777F4C"/>
    <w:rsid w:val="007A3B8D"/>
    <w:rsid w:val="007B50A8"/>
    <w:rsid w:val="007C664C"/>
    <w:rsid w:val="008447FC"/>
    <w:rsid w:val="00852566"/>
    <w:rsid w:val="0086765E"/>
    <w:rsid w:val="008B4501"/>
    <w:rsid w:val="00916107"/>
    <w:rsid w:val="009715F4"/>
    <w:rsid w:val="00971DFE"/>
    <w:rsid w:val="009812D6"/>
    <w:rsid w:val="009F3690"/>
    <w:rsid w:val="00A14A5E"/>
    <w:rsid w:val="00A462FE"/>
    <w:rsid w:val="00AE0F04"/>
    <w:rsid w:val="00BB49E5"/>
    <w:rsid w:val="00BB6A68"/>
    <w:rsid w:val="00BD6E05"/>
    <w:rsid w:val="00BE1003"/>
    <w:rsid w:val="00BF72FF"/>
    <w:rsid w:val="00C173F8"/>
    <w:rsid w:val="00C35460"/>
    <w:rsid w:val="00C72CD2"/>
    <w:rsid w:val="00C97C09"/>
    <w:rsid w:val="00CA2415"/>
    <w:rsid w:val="00CA548D"/>
    <w:rsid w:val="00CC0F85"/>
    <w:rsid w:val="00CE0A68"/>
    <w:rsid w:val="00D160A4"/>
    <w:rsid w:val="00D160DE"/>
    <w:rsid w:val="00D53FDA"/>
    <w:rsid w:val="00DA21BD"/>
    <w:rsid w:val="00DD22B3"/>
    <w:rsid w:val="00E243A8"/>
    <w:rsid w:val="00E25B07"/>
    <w:rsid w:val="00E54E34"/>
    <w:rsid w:val="00E648AA"/>
    <w:rsid w:val="00E81D33"/>
    <w:rsid w:val="00EA4BFD"/>
    <w:rsid w:val="00EC22F0"/>
    <w:rsid w:val="00EC5A57"/>
    <w:rsid w:val="00EF2523"/>
    <w:rsid w:val="00F14635"/>
    <w:rsid w:val="00F545A7"/>
    <w:rsid w:val="00F72534"/>
    <w:rsid w:val="00F72CBB"/>
    <w:rsid w:val="00F828D2"/>
    <w:rsid w:val="00FC1C0C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E4B5-C0A0-4A82-B00D-C02F91E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64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2024-04-12T11:04:00Z</cp:lastPrinted>
  <dcterms:created xsi:type="dcterms:W3CDTF">2024-05-28T14:24:00Z</dcterms:created>
  <dcterms:modified xsi:type="dcterms:W3CDTF">2024-05-29T06:54:00Z</dcterms:modified>
</cp:coreProperties>
</file>