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1F" w:rsidRDefault="00CE0B1F" w:rsidP="00914442">
      <w:pPr>
        <w:pStyle w:val="5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CE0B1F" w:rsidRDefault="00CE0B1F" w:rsidP="00914442">
      <w:pPr>
        <w:pStyle w:val="5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EA2AE8" w:rsidRPr="00FA036D" w:rsidRDefault="00EA2AE8" w:rsidP="00914442">
      <w:pPr>
        <w:pStyle w:val="5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A464D3" w:rsidRDefault="005E266E" w:rsidP="00914442">
      <w:pPr>
        <w:pStyle w:val="5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>ПОЯСНЮВАЛЬНА ЗАПИСКА</w:t>
      </w:r>
    </w:p>
    <w:p w:rsidR="00914442" w:rsidRPr="0071348A" w:rsidRDefault="00914442" w:rsidP="00914442">
      <w:pPr>
        <w:pStyle w:val="5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914442" w:rsidRDefault="005E266E" w:rsidP="00914442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>до проекту рішення виконавчого комітету міської ради</w:t>
      </w:r>
    </w:p>
    <w:p w:rsidR="00A464D3" w:rsidRDefault="005E266E" w:rsidP="00914442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 xml:space="preserve"> «Про надання згоди на передачу </w:t>
      </w:r>
      <w:r w:rsidR="00885324">
        <w:rPr>
          <w:sz w:val="28"/>
          <w:szCs w:val="28"/>
        </w:rPr>
        <w:t>автомобілів</w:t>
      </w:r>
      <w:r w:rsidRPr="0071348A">
        <w:rPr>
          <w:sz w:val="28"/>
          <w:szCs w:val="28"/>
        </w:rPr>
        <w:t>»</w:t>
      </w:r>
    </w:p>
    <w:p w:rsidR="00914442" w:rsidRDefault="00914442" w:rsidP="00914442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</w:p>
    <w:p w:rsidR="00914442" w:rsidRPr="0071348A" w:rsidRDefault="00914442" w:rsidP="00914442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</w:p>
    <w:p w:rsidR="00A464D3" w:rsidRDefault="005E266E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71348A">
        <w:rPr>
          <w:sz w:val="28"/>
          <w:szCs w:val="28"/>
        </w:rPr>
        <w:t xml:space="preserve">Для </w:t>
      </w:r>
      <w:r w:rsidR="00133ADD">
        <w:rPr>
          <w:sz w:val="28"/>
          <w:szCs w:val="28"/>
        </w:rPr>
        <w:t xml:space="preserve">використання у власних потребах та </w:t>
      </w:r>
      <w:r w:rsidRPr="0071348A">
        <w:rPr>
          <w:sz w:val="28"/>
          <w:szCs w:val="28"/>
        </w:rPr>
        <w:t>згідно з Положенням про порядок відчуження, списання, передачі основних засобів, що є комунальною власністю територіальної громади м. Чернігова, затвердженого рішенням Чернігівської міської ради ві</w:t>
      </w:r>
      <w:r w:rsidR="00914442">
        <w:rPr>
          <w:sz w:val="28"/>
          <w:szCs w:val="28"/>
        </w:rPr>
        <w:t>д 26 червня 2012 року</w:t>
      </w:r>
      <w:r w:rsidR="00517F6E">
        <w:rPr>
          <w:sz w:val="28"/>
          <w:szCs w:val="28"/>
        </w:rPr>
        <w:t xml:space="preserve"> </w:t>
      </w:r>
      <w:r w:rsidR="00914442">
        <w:rPr>
          <w:sz w:val="28"/>
          <w:szCs w:val="28"/>
        </w:rPr>
        <w:t>(22 сесія</w:t>
      </w:r>
      <w:r w:rsidRPr="0071348A">
        <w:rPr>
          <w:sz w:val="28"/>
          <w:szCs w:val="28"/>
        </w:rPr>
        <w:t xml:space="preserve"> 6 скликання) зі змінами та доповненнями пропонується надати згоду на передачу з оперативного управління комунального некомерційного підприємства «</w:t>
      </w:r>
      <w:r w:rsidR="00914442">
        <w:rPr>
          <w:sz w:val="28"/>
          <w:szCs w:val="28"/>
        </w:rPr>
        <w:t>Чернігівська міська лікарня №</w:t>
      </w:r>
      <w:r w:rsidR="00D21AF8">
        <w:rPr>
          <w:sz w:val="28"/>
          <w:szCs w:val="28"/>
        </w:rPr>
        <w:t xml:space="preserve"> </w:t>
      </w:r>
      <w:r w:rsidR="00133ADD">
        <w:rPr>
          <w:sz w:val="28"/>
          <w:szCs w:val="28"/>
        </w:rPr>
        <w:t>2</w:t>
      </w:r>
      <w:r w:rsidRPr="0071348A">
        <w:rPr>
          <w:sz w:val="28"/>
          <w:szCs w:val="28"/>
        </w:rPr>
        <w:t xml:space="preserve">» Чернігівської міської ради в </w:t>
      </w:r>
      <w:r w:rsidR="00133ADD">
        <w:rPr>
          <w:sz w:val="28"/>
          <w:szCs w:val="28"/>
        </w:rPr>
        <w:t>господарське відання комунальному підприємству «АТП-2528» Чернігівської міської ради автомобілі</w:t>
      </w:r>
      <w:r w:rsidR="00E41C73">
        <w:rPr>
          <w:sz w:val="28"/>
          <w:szCs w:val="28"/>
        </w:rPr>
        <w:t>в</w:t>
      </w:r>
      <w:r w:rsidR="00133ADD">
        <w:rPr>
          <w:sz w:val="28"/>
          <w:szCs w:val="28"/>
        </w:rPr>
        <w:t>, а саме</w:t>
      </w:r>
      <w:r w:rsidR="00914442">
        <w:rPr>
          <w:sz w:val="28"/>
          <w:szCs w:val="28"/>
        </w:rPr>
        <w:t>:</w:t>
      </w:r>
    </w:p>
    <w:p w:rsidR="00914442" w:rsidRDefault="00914442" w:rsidP="00A304BD">
      <w:pPr>
        <w:pStyle w:val="5"/>
        <w:shd w:val="clear" w:color="auto" w:fill="auto"/>
        <w:tabs>
          <w:tab w:val="left" w:pos="1249"/>
        </w:tabs>
        <w:spacing w:line="322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1C73">
        <w:rPr>
          <w:sz w:val="28"/>
          <w:szCs w:val="28"/>
        </w:rPr>
        <w:t xml:space="preserve"> </w:t>
      </w:r>
      <w:r w:rsidR="00133ADD">
        <w:rPr>
          <w:sz w:val="28"/>
          <w:szCs w:val="28"/>
        </w:rPr>
        <w:t>автомобіль ГАЗ-31105, державний номер СВ 65-05 АС, рік випуску 2005</w:t>
      </w:r>
      <w:r>
        <w:rPr>
          <w:sz w:val="28"/>
          <w:szCs w:val="28"/>
        </w:rPr>
        <w:t>;</w:t>
      </w:r>
    </w:p>
    <w:p w:rsidR="00914442" w:rsidRDefault="00914442" w:rsidP="00A304BD">
      <w:pPr>
        <w:pStyle w:val="5"/>
        <w:shd w:val="clear" w:color="auto" w:fill="auto"/>
        <w:tabs>
          <w:tab w:val="left" w:pos="1249"/>
        </w:tabs>
        <w:spacing w:line="322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1C73">
        <w:rPr>
          <w:sz w:val="28"/>
          <w:szCs w:val="28"/>
        </w:rPr>
        <w:t xml:space="preserve"> </w:t>
      </w:r>
      <w:r w:rsidR="00133ADD">
        <w:rPr>
          <w:sz w:val="28"/>
          <w:szCs w:val="28"/>
        </w:rPr>
        <w:t xml:space="preserve">автомобіль </w:t>
      </w:r>
      <w:r w:rsidR="00133ADD">
        <w:rPr>
          <w:sz w:val="28"/>
          <w:szCs w:val="28"/>
          <w:lang w:val="en-US"/>
        </w:rPr>
        <w:t>HYUNDAI</w:t>
      </w:r>
      <w:r w:rsidR="00133ADD" w:rsidRPr="00133ADD">
        <w:rPr>
          <w:sz w:val="28"/>
          <w:szCs w:val="28"/>
        </w:rPr>
        <w:t xml:space="preserve"> </w:t>
      </w:r>
      <w:r w:rsidR="00133ADD">
        <w:rPr>
          <w:sz w:val="28"/>
          <w:szCs w:val="28"/>
          <w:lang w:val="en-US"/>
        </w:rPr>
        <w:t>SONATA</w:t>
      </w:r>
      <w:r w:rsidR="00837567">
        <w:rPr>
          <w:sz w:val="28"/>
          <w:szCs w:val="28"/>
        </w:rPr>
        <w:t>,</w:t>
      </w:r>
      <w:r w:rsidR="00133ADD" w:rsidRPr="00133ADD">
        <w:rPr>
          <w:sz w:val="28"/>
          <w:szCs w:val="28"/>
        </w:rPr>
        <w:t xml:space="preserve"> </w:t>
      </w:r>
      <w:r w:rsidR="00837567">
        <w:rPr>
          <w:sz w:val="28"/>
          <w:szCs w:val="28"/>
        </w:rPr>
        <w:t>д</w:t>
      </w:r>
      <w:r w:rsidR="00133ADD">
        <w:rPr>
          <w:sz w:val="28"/>
          <w:szCs w:val="28"/>
        </w:rPr>
        <w:t>ержавний номер СВ 79-99 АТ, рік випуску 2007.</w:t>
      </w:r>
      <w:r w:rsidRPr="0071348A">
        <w:rPr>
          <w:sz w:val="28"/>
          <w:szCs w:val="28"/>
        </w:rPr>
        <w:t xml:space="preserve"> </w:t>
      </w:r>
      <w:bookmarkStart w:id="0" w:name="_GoBack"/>
      <w:bookmarkEnd w:id="0"/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3101B9" w:rsidRPr="0071348A" w:rsidRDefault="003101B9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837567" w:rsidP="00837567">
      <w:pPr>
        <w:pStyle w:val="5"/>
        <w:shd w:val="clear" w:color="auto" w:fill="auto"/>
        <w:tabs>
          <w:tab w:val="left" w:pos="6840"/>
        </w:tabs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5E266E" w:rsidRPr="0071348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266E" w:rsidRPr="0071348A">
        <w:rPr>
          <w:sz w:val="28"/>
          <w:szCs w:val="28"/>
        </w:rPr>
        <w:t xml:space="preserve"> управління </w:t>
      </w:r>
      <w:r w:rsidR="005F72E0">
        <w:rPr>
          <w:sz w:val="28"/>
          <w:szCs w:val="28"/>
        </w:rPr>
        <w:tab/>
      </w:r>
      <w:r w:rsidR="00A304BD">
        <w:rPr>
          <w:sz w:val="28"/>
          <w:szCs w:val="28"/>
        </w:rPr>
        <w:t xml:space="preserve">       </w:t>
      </w:r>
      <w:r>
        <w:rPr>
          <w:sz w:val="28"/>
          <w:szCs w:val="28"/>
        </w:rPr>
        <w:t>О</w:t>
      </w:r>
      <w:r w:rsidR="005F72E0">
        <w:rPr>
          <w:sz w:val="28"/>
          <w:szCs w:val="28"/>
        </w:rPr>
        <w:t xml:space="preserve">. </w:t>
      </w:r>
      <w:r>
        <w:rPr>
          <w:sz w:val="28"/>
          <w:szCs w:val="28"/>
        </w:rPr>
        <w:t>МАЛЕЦЬ</w:t>
      </w: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3A1167" w:rsidRDefault="003A1167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3A1167" w:rsidRDefault="003A1167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sectPr w:rsidR="003A1167" w:rsidSect="00B97389">
      <w:footerReference w:type="even" r:id="rId8"/>
      <w:footerReference w:type="first" r:id="rId9"/>
      <w:type w:val="continuous"/>
      <w:pgSz w:w="11909" w:h="16834" w:code="9"/>
      <w:pgMar w:top="1021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ED1" w:rsidRDefault="009A1ED1">
      <w:r>
        <w:separator/>
      </w:r>
    </w:p>
  </w:endnote>
  <w:endnote w:type="continuationSeparator" w:id="0">
    <w:p w:rsidR="009A1ED1" w:rsidRDefault="009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4D3" w:rsidRDefault="00E41C73">
    <w:pPr>
      <w:rPr>
        <w:sz w:val="2"/>
        <w:szCs w:val="2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.05pt;margin-top:783.5pt;width:6.15pt;height:15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liqgIAAKU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5ioJgwVGFZyE6TJZuMb5JJvv9kqbj1R2yBo5&#10;VtB3h00Ot9pYLiSbXWwoIUvGues9Fy82wHHagchw1Z5ZDq6Vv9Ig3SbbJPbiaLn14qAovOtyE3vL&#10;Mlwtig/FZlOETzZuGGctq2sqbJhZVmH8Z207CnwSxElYWnJWWzhLSav9bsMVOhCQdek+V3E4Obv5&#10;L2m4IkAur1IKozi4iVKvXCYrLy7jhZeugsQLwvQmXQZxGhfly5RumaD/nhIacpwuosUkpTPpV7kF&#10;7nubG8k6ZmBwcNblODk5kcwKcCtq11pDGJ/sZ6Ww9M+lgHbPjXZytQqdtGrG3QgoVsM7WT+CcJUE&#10;ZYE6YdqB0Ur1E6MBJkeOBYw2jPgnAdK3Q2Y21GzsZoOICi7m2GA0mRszDaOHXrF9C7jz47qG51Ey&#10;p90zh+OjglngUjjOLTtsnv87r/N0Xf8GAAD//wMAUEsDBBQABgAIAAAAIQBMWwNB3gAAAA0BAAAP&#10;AAAAZHJzL2Rvd25yZXYueG1sTI/NTsMwEITvSLyDtUjcqJOotCHEqVAlLtxaEBI3N97GEf6JbDdN&#10;3r6bE9x2dkez39S7yRo2Yoi9dwLyVQYMXetV7zoBX5/vTyWwmKRT0niHAmaMsGvu72pZKX91BxyP&#10;qWMU4mIlBeiUhorz2Gq0Mq78gI5uZx+sTCRDx1WQVwq3hhdZtuFW9o4+aDngXmP7e7xYAdvp2+MQ&#10;cY8/57ENup9L8zEL8fgwvb0CSzilPzMs+IQODTGd/MWpyAzpvMjJSsPzZkutFkuxXgM7LauXMgPe&#10;1Px/i+YGAAD//wMAUEsBAi0AFAAGAAgAAAAhALaDOJL+AAAA4QEAABMAAAAAAAAAAAAAAAAAAAAA&#10;AFtDb250ZW50X1R5cGVzXS54bWxQSwECLQAUAAYACAAAACEAOP0h/9YAAACUAQAACwAAAAAAAAAA&#10;AAAAAAAvAQAAX3JlbHMvLnJlbHNQSwECLQAUAAYACAAAACEAwl+JYqoCAAClBQAADgAAAAAAAAAA&#10;AAAAAAAuAgAAZHJzL2Uyb0RvYy54bWxQSwECLQAUAAYACAAAACEATFsDQd4AAAANAQAADwAAAAAA&#10;AAAAAAAAAAAEBQAAZHJzL2Rvd25yZXYueG1sUEsFBgAAAAAEAAQA8wAAAA8GAAAAAA==&#10;" filled="f" stroked="f">
          <v:textbox style="mso-fit-shape-to-text:t" inset="0,0,0,0">
            <w:txbxContent>
              <w:p w:rsidR="00A464D3" w:rsidRDefault="00A464D3">
                <w:pPr>
                  <w:pStyle w:val="a5"/>
                  <w:shd w:val="clear" w:color="auto" w:fill="auto"/>
                  <w:tabs>
                    <w:tab w:val="right" w:pos="8501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4D3" w:rsidRDefault="00E41C73">
    <w:pPr>
      <w:rPr>
        <w:sz w:val="2"/>
        <w:szCs w:val="2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.15pt;margin-top:796.25pt;width:224.5pt;height:15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zkqgIAAK4FAAAOAAAAZHJzL2Uyb0RvYy54bWysVG1vmzAQ/j5p/8Hyd8rLSAqopGpDmCZ1&#10;L1K7H+CACdaMjWw30E377zubkCatJk3b+IDO9vm55+4e39X12HG0p0ozKXIcXgQYUVHJmoldjr8+&#10;lF6CkTZE1IRLQXP8RDW+Xr19czX0GY1kK3lNFQIQobOhz3FrTJ/5vq5a2hF9IXsq4LCRqiMGlmrn&#10;14oMgN5xPwqCpT9IVfdKVlRr2C2mQ7xy+E1DK/O5aTQ1iOcYuBn3V+6/tX9/dUWynSJ9y6oDDfIX&#10;LDrCBAQ9QhXEEPSo2CuojlVKatmYi0p2vmwaVlGXA2QTBi+yuW9JT10uUBzdH8uk/x9s9Wn/RSFW&#10;Q+8wEqSDFj3Q0aBbOaLQVmfodQZO9z24mRG2rafNVPd3svqmkZDrlogdvVFKDi0lNbBzN/2TqxOO&#10;tiDb4aOsIQx5NNIBjY3qLCAUAwE6dOnp2BlLpYLNKFmE4QKOKjgL02UCNpDzSTbf7pU276nskDVy&#10;rKDzDp3s77SZXGcXG0zIknHuus/F2QZgTjsQG67aM8vCNfNHGqSbZJPEXhwtN14cFIV3U65jb1mG&#10;l4viXbFeF+FPGzeMs5bVNRU2zCysMP6zxh0kPkniKC0tOastnKWk1W675grtCQi7dN+hICdu/jkN&#10;Vy/I5UVKYRQHt1Hqlcvk0ovLeOGll0HiBWF6my6DOI2L8jylOybov6eEhhyni2gxiem3uQXue50b&#10;yTpmYHRw1uU4OTqRzEpwI2rXWkMYn+yTUlj6z6WAds+NdoK1Gp3UasbteHgZAGbFvJX1EyhYSRAY&#10;aBHGHhitVN8xGmCE5FjAjMOIfxDwBuy0mQ01G9vZIKKCizk2GE3m2kxT6bFXbNcC7vzKbuCdlMxJ&#10;+JkD8LcLGAouk8MAs1PndO28nsfs6hcAAAD//wMAUEsDBBQABgAIAAAAIQBVPDbd3wAAAA0BAAAP&#10;AAAAZHJzL2Rvd25yZXYueG1sTI/NTsMwEITvSLyDtUjcqJNUCSWNU6FKXLhRKiRubryNo/onst00&#10;eXuWE9x2Zkez3za72Ro2YYiDdwLyVQYMXefV4HoBx8+3pw2wmKRT0niHAhaMsGvv7xpZK39zHzgd&#10;Us+oxMVaCtApjTXnsdNoZVz5ER3tzj5YmUiGnqsgb1RuDS+yrOJWDo4uaDniXmN3OVytgOf5y+MY&#10;cY/f56kLelg25n0R4vFhft0CSzinvzD84hM6tMR08lenIjOk82JNURrKl6IERpGyysk6kVUV6xJ4&#10;2/D/X7Q/AAAA//8DAFBLAQItABQABgAIAAAAIQC2gziS/gAAAOEBAAATAAAAAAAAAAAAAAAAAAAA&#10;AABbQ29udGVudF9UeXBlc10ueG1sUEsBAi0AFAAGAAgAAAAhADj9If/WAAAAlAEAAAsAAAAAAAAA&#10;AAAAAAAALwEAAF9yZWxzLy5yZWxzUEsBAi0AFAAGAAgAAAAhABLIDOSqAgAArgUAAA4AAAAAAAAA&#10;AAAAAAAALgIAAGRycy9lMm9Eb2MueG1sUEsBAi0AFAAGAAgAAAAhAFU8Nt3fAAAADQEAAA8AAAAA&#10;AAAAAAAAAAAABAUAAGRycy9kb3ducmV2LnhtbFBLBQYAAAAABAAEAPMAAAAQBgAAAAA=&#10;" filled="f" stroked="f">
          <v:textbox style="mso-fit-shape-to-text:t" inset="0,0,0,0">
            <w:txbxContent>
              <w:p w:rsidR="00A464D3" w:rsidRDefault="005E266E">
                <w:pPr>
                  <w:pStyle w:val="a5"/>
                  <w:shd w:val="clear" w:color="auto" w:fill="auto"/>
                  <w:tabs>
                    <w:tab w:val="right" w:pos="8798"/>
                  </w:tabs>
                  <w:spacing w:line="240" w:lineRule="auto"/>
                </w:pPr>
                <w:r>
                  <w:rPr>
                    <w:rStyle w:val="a6"/>
                  </w:rPr>
                  <w:t>Секретар міської ради</w:t>
                </w:r>
                <w:r>
                  <w:rPr>
                    <w:rStyle w:val="a6"/>
                  </w:rPr>
                  <w:tab/>
                  <w:t>Н. ХОЛЬЧЕНКОВА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ED1" w:rsidRDefault="009A1ED1"/>
  </w:footnote>
  <w:footnote w:type="continuationSeparator" w:id="0">
    <w:p w:rsidR="009A1ED1" w:rsidRDefault="009A1E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35357"/>
    <w:multiLevelType w:val="hybridMultilevel"/>
    <w:tmpl w:val="1D7C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A0573"/>
    <w:multiLevelType w:val="multilevel"/>
    <w:tmpl w:val="863E8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B26AD0"/>
    <w:multiLevelType w:val="multilevel"/>
    <w:tmpl w:val="863E8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4D3"/>
    <w:rsid w:val="00044353"/>
    <w:rsid w:val="00083ED6"/>
    <w:rsid w:val="000F2D27"/>
    <w:rsid w:val="000F5A2A"/>
    <w:rsid w:val="00133ADD"/>
    <w:rsid w:val="001C28CB"/>
    <w:rsid w:val="001E518B"/>
    <w:rsid w:val="00230750"/>
    <w:rsid w:val="00255F73"/>
    <w:rsid w:val="00271DB8"/>
    <w:rsid w:val="003101B9"/>
    <w:rsid w:val="0036511F"/>
    <w:rsid w:val="0039404F"/>
    <w:rsid w:val="003A1167"/>
    <w:rsid w:val="004163C8"/>
    <w:rsid w:val="00424C56"/>
    <w:rsid w:val="004B4C8C"/>
    <w:rsid w:val="0051312B"/>
    <w:rsid w:val="00517F6E"/>
    <w:rsid w:val="005255F9"/>
    <w:rsid w:val="005E266E"/>
    <w:rsid w:val="005F3A67"/>
    <w:rsid w:val="005F72E0"/>
    <w:rsid w:val="0064195B"/>
    <w:rsid w:val="00672533"/>
    <w:rsid w:val="00683E9D"/>
    <w:rsid w:val="006A4FDD"/>
    <w:rsid w:val="00711CD9"/>
    <w:rsid w:val="0071348A"/>
    <w:rsid w:val="007360C4"/>
    <w:rsid w:val="0075325D"/>
    <w:rsid w:val="00755C78"/>
    <w:rsid w:val="007F0983"/>
    <w:rsid w:val="007F455B"/>
    <w:rsid w:val="008115CE"/>
    <w:rsid w:val="00837567"/>
    <w:rsid w:val="00860500"/>
    <w:rsid w:val="00885324"/>
    <w:rsid w:val="008D76B5"/>
    <w:rsid w:val="00914442"/>
    <w:rsid w:val="009263A9"/>
    <w:rsid w:val="00984E68"/>
    <w:rsid w:val="009A1ED1"/>
    <w:rsid w:val="009F7862"/>
    <w:rsid w:val="00A304BD"/>
    <w:rsid w:val="00A40FC0"/>
    <w:rsid w:val="00A464D3"/>
    <w:rsid w:val="00A85A60"/>
    <w:rsid w:val="00AD4EA1"/>
    <w:rsid w:val="00B73FE9"/>
    <w:rsid w:val="00B97389"/>
    <w:rsid w:val="00C15578"/>
    <w:rsid w:val="00C701E1"/>
    <w:rsid w:val="00CA3BEC"/>
    <w:rsid w:val="00CD06A9"/>
    <w:rsid w:val="00CE0B1F"/>
    <w:rsid w:val="00D07DFA"/>
    <w:rsid w:val="00D21AF8"/>
    <w:rsid w:val="00D364C3"/>
    <w:rsid w:val="00D517F2"/>
    <w:rsid w:val="00D95890"/>
    <w:rsid w:val="00DC6549"/>
    <w:rsid w:val="00DE71D8"/>
    <w:rsid w:val="00E01A25"/>
    <w:rsid w:val="00E231BC"/>
    <w:rsid w:val="00E41C73"/>
    <w:rsid w:val="00E509D7"/>
    <w:rsid w:val="00E90B42"/>
    <w:rsid w:val="00EA2AE8"/>
    <w:rsid w:val="00EF287F"/>
    <w:rsid w:val="00EF3198"/>
    <w:rsid w:val="00F27C09"/>
    <w:rsid w:val="00F419CF"/>
    <w:rsid w:val="00F71FAE"/>
    <w:rsid w:val="00F73CCB"/>
    <w:rsid w:val="00F91977"/>
    <w:rsid w:val="00FA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CEB6CC"/>
  <w15:docId w15:val="{4A93B463-E022-4497-83B6-9CC46E53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84E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E6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">
    <w:name w:val="Основной текст (2)_"/>
    <w:basedOn w:val="a0"/>
    <w:link w:val="20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15pt">
    <w:name w:val="Основной текст (2) + 11;5 pt"/>
    <w:basedOn w:val="2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23pt">
    <w:name w:val="Основной текст (2) + Интервал 3 pt"/>
    <w:basedOn w:val="2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uk-UA"/>
    </w:rPr>
  </w:style>
  <w:style w:type="character" w:customStyle="1" w:styleId="1">
    <w:name w:val="Основной текст1"/>
    <w:basedOn w:val="a0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5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3">
    <w:name w:val="Основной текст3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4">
    <w:name w:val="Основной текст4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Tahoma105pt">
    <w:name w:val="Основной текст + Tahoma;10;5 pt"/>
    <w:basedOn w:val="a7"/>
    <w:rsid w:val="00984E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rsid w:val="00984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84E68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7"/>
    <w:rsid w:val="00984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 Spacing"/>
    <w:uiPriority w:val="1"/>
    <w:qFormat/>
    <w:rsid w:val="001E518B"/>
    <w:rPr>
      <w:color w:val="000000"/>
    </w:rPr>
  </w:style>
  <w:style w:type="character" w:styleId="a9">
    <w:name w:val="Strong"/>
    <w:basedOn w:val="a0"/>
    <w:uiPriority w:val="22"/>
    <w:qFormat/>
    <w:rsid w:val="001E518B"/>
    <w:rPr>
      <w:b/>
      <w:bCs/>
    </w:rPr>
  </w:style>
  <w:style w:type="paragraph" w:styleId="aa">
    <w:name w:val="header"/>
    <w:basedOn w:val="a"/>
    <w:link w:val="ab"/>
    <w:uiPriority w:val="99"/>
    <w:unhideWhenUsed/>
    <w:rsid w:val="009144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442"/>
    <w:rPr>
      <w:color w:val="000000"/>
    </w:rPr>
  </w:style>
  <w:style w:type="paragraph" w:styleId="ac">
    <w:name w:val="footer"/>
    <w:basedOn w:val="a"/>
    <w:link w:val="ad"/>
    <w:uiPriority w:val="99"/>
    <w:unhideWhenUsed/>
    <w:rsid w:val="009144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442"/>
    <w:rPr>
      <w:color w:val="000000"/>
    </w:rPr>
  </w:style>
  <w:style w:type="paragraph" w:customStyle="1" w:styleId="FR2">
    <w:name w:val="FR2"/>
    <w:rsid w:val="003A1167"/>
    <w:pPr>
      <w:autoSpaceDE w:val="0"/>
      <w:autoSpaceDN w:val="0"/>
      <w:adjustRightInd w:val="0"/>
      <w:ind w:left="120"/>
      <w:jc w:val="center"/>
    </w:pPr>
    <w:rPr>
      <w:rFonts w:ascii="Arial" w:eastAsia="Times New Roman" w:hAnsi="Arial" w:cs="Arial"/>
      <w:b/>
      <w:bCs/>
      <w:sz w:val="18"/>
      <w:szCs w:val="1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C65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65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0E00-0D70-411F-ABB3-67A60303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Оксана</cp:lastModifiedBy>
  <cp:revision>32</cp:revision>
  <cp:lastPrinted>2020-11-26T08:01:00Z</cp:lastPrinted>
  <dcterms:created xsi:type="dcterms:W3CDTF">2020-02-25T08:34:00Z</dcterms:created>
  <dcterms:modified xsi:type="dcterms:W3CDTF">2020-11-26T08:12:00Z</dcterms:modified>
</cp:coreProperties>
</file>