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316B37" w:rsidRPr="00316B37" w:rsidTr="007403E6">
        <w:tc>
          <w:tcPr>
            <w:tcW w:w="5246" w:type="dxa"/>
          </w:tcPr>
          <w:p w:rsidR="00316B37" w:rsidRPr="00316B37" w:rsidRDefault="0031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6B37" w:rsidRDefault="005B0573" w:rsidP="007403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7403E6" w:rsidRPr="00316B37" w:rsidRDefault="0058062A" w:rsidP="007403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3E6">
              <w:rPr>
                <w:rFonts w:ascii="Times New Roman" w:hAnsi="Times New Roman" w:cs="Times New Roman"/>
                <w:sz w:val="28"/>
                <w:szCs w:val="28"/>
              </w:rPr>
              <w:t>о розпорядження міського голови</w:t>
            </w:r>
          </w:p>
          <w:p w:rsidR="00316B37" w:rsidRPr="007403E6" w:rsidRDefault="00470FB6" w:rsidP="007403E6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41F" w:rsidRPr="00740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41F" w:rsidRPr="007403E6">
              <w:rPr>
                <w:rFonts w:ascii="Times New Roman" w:hAnsi="Times New Roman" w:cs="Times New Roman"/>
                <w:sz w:val="28"/>
                <w:szCs w:val="28"/>
              </w:rPr>
              <w:t>лютого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0FB6"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  <w:r w:rsidR="0074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41F" w:rsidRPr="00740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30-р</w:t>
            </w:r>
          </w:p>
        </w:tc>
      </w:tr>
    </w:tbl>
    <w:p w:rsidR="00E3505B" w:rsidRPr="00316B37" w:rsidRDefault="00E3505B">
      <w:pPr>
        <w:rPr>
          <w:rFonts w:ascii="Times New Roman" w:hAnsi="Times New Roman" w:cs="Times New Roman"/>
          <w:sz w:val="28"/>
          <w:szCs w:val="28"/>
        </w:rPr>
      </w:pPr>
    </w:p>
    <w:p w:rsidR="00316B37" w:rsidRPr="00316B37" w:rsidRDefault="00316B37" w:rsidP="00316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B37">
        <w:rPr>
          <w:rFonts w:ascii="Times New Roman" w:hAnsi="Times New Roman" w:cs="Times New Roman"/>
          <w:sz w:val="28"/>
          <w:szCs w:val="28"/>
        </w:rPr>
        <w:t>Склад</w:t>
      </w:r>
      <w:bookmarkStart w:id="0" w:name="_GoBack"/>
      <w:bookmarkEnd w:id="0"/>
    </w:p>
    <w:p w:rsidR="00316B37" w:rsidRDefault="00E44743" w:rsidP="00316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6B37" w:rsidRPr="00316B37">
        <w:rPr>
          <w:rFonts w:ascii="Times New Roman" w:hAnsi="Times New Roman" w:cs="Times New Roman"/>
          <w:sz w:val="28"/>
          <w:szCs w:val="28"/>
        </w:rPr>
        <w:t>оординаційної ради з питань  запобігання та протидії  домашньому насильству та насильству за ознакою статі</w:t>
      </w:r>
    </w:p>
    <w:p w:rsidR="006D345E" w:rsidRDefault="006D345E" w:rsidP="00316B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Олегівна</w:t>
            </w:r>
          </w:p>
        </w:tc>
        <w:tc>
          <w:tcPr>
            <w:tcW w:w="4786" w:type="dxa"/>
          </w:tcPr>
          <w:p w:rsidR="00CC1CA4" w:rsidRPr="00CC1CA4" w:rsidRDefault="00470FB6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аступник міського голови з питань діяльності виконавчих органів ради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>, Голова Координаційної ради</w:t>
            </w:r>
          </w:p>
        </w:tc>
      </w:tr>
      <w:tr w:rsidR="00E44743" w:rsidTr="006418C9">
        <w:tc>
          <w:tcPr>
            <w:tcW w:w="4785" w:type="dxa"/>
          </w:tcPr>
          <w:p w:rsidR="00E44743" w:rsidRDefault="00E44743" w:rsidP="00E447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Семенець </w:t>
            </w:r>
          </w:p>
          <w:p w:rsidR="00E44743" w:rsidRDefault="00E44743" w:rsidP="00E447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Валерій Григорович</w:t>
            </w:r>
          </w:p>
        </w:tc>
        <w:tc>
          <w:tcPr>
            <w:tcW w:w="4786" w:type="dxa"/>
          </w:tcPr>
          <w:p w:rsidR="00E44743" w:rsidRDefault="00470FB6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4743" w:rsidRPr="00D00C62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управління – начальник відділу у справах сім’ї та молоді управління у справах сім’ї, молоді та спорту Чернігівської міської ради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Координаційної ради</w:t>
            </w:r>
          </w:p>
        </w:tc>
      </w:tr>
      <w:tr w:rsidR="00B32A40" w:rsidTr="006418C9">
        <w:tc>
          <w:tcPr>
            <w:tcW w:w="4785" w:type="dxa"/>
          </w:tcPr>
          <w:p w:rsidR="00B32A40" w:rsidRDefault="00B32A40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B32A40" w:rsidRDefault="00B32A40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Віталіївна</w:t>
            </w:r>
          </w:p>
        </w:tc>
        <w:tc>
          <w:tcPr>
            <w:tcW w:w="4786" w:type="dxa"/>
          </w:tcPr>
          <w:p w:rsidR="00B32A40" w:rsidRDefault="00470FB6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2A40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у справах сім’ї та молоді, управління у справах сім’ї, молоді та спорту Чернігівської міської ради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>, секретар Координаційної ради</w:t>
            </w:r>
          </w:p>
        </w:tc>
      </w:tr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Зінченко </w:t>
            </w:r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Георгіївна</w:t>
            </w:r>
          </w:p>
        </w:tc>
        <w:tc>
          <w:tcPr>
            <w:tcW w:w="4786" w:type="dxa"/>
          </w:tcPr>
          <w:p w:rsidR="00CC1CA4" w:rsidRPr="00CC1CA4" w:rsidRDefault="00470FB6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(служби) у справах дітей Чернігівської міської ради</w:t>
            </w:r>
          </w:p>
        </w:tc>
      </w:tr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 </w:t>
            </w:r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Олесівна</w:t>
            </w:r>
            <w:proofErr w:type="spellEnd"/>
          </w:p>
        </w:tc>
        <w:tc>
          <w:tcPr>
            <w:tcW w:w="4786" w:type="dxa"/>
          </w:tcPr>
          <w:p w:rsidR="00CC1CA4" w:rsidRPr="00CC1CA4" w:rsidRDefault="004206DF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иректор Чернігівського міського центру соціальних служб</w:t>
            </w:r>
          </w:p>
        </w:tc>
      </w:tr>
      <w:tr w:rsidR="00D00C62" w:rsidTr="006418C9">
        <w:tc>
          <w:tcPr>
            <w:tcW w:w="4785" w:type="dxa"/>
          </w:tcPr>
          <w:p w:rsidR="00D00C62" w:rsidRDefault="00D00C62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</w:t>
            </w:r>
          </w:p>
          <w:p w:rsidR="00D00C62" w:rsidRDefault="00D00C62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Петрівна</w:t>
            </w:r>
          </w:p>
        </w:tc>
        <w:tc>
          <w:tcPr>
            <w:tcW w:w="4786" w:type="dxa"/>
          </w:tcPr>
          <w:p w:rsidR="00D00C62" w:rsidRDefault="004206DF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0C6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00C62" w:rsidRPr="00D00C62">
              <w:rPr>
                <w:rFonts w:ascii="Times New Roman" w:hAnsi="Times New Roman" w:cs="Times New Roman"/>
                <w:sz w:val="28"/>
                <w:szCs w:val="28"/>
              </w:rPr>
              <w:t>департаменту соціальної політики Чернігівської міської ради</w:t>
            </w:r>
          </w:p>
        </w:tc>
      </w:tr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Олексійович</w:t>
            </w:r>
          </w:p>
        </w:tc>
        <w:tc>
          <w:tcPr>
            <w:tcW w:w="4786" w:type="dxa"/>
          </w:tcPr>
          <w:p w:rsidR="00CC1CA4" w:rsidRPr="00CC1CA4" w:rsidRDefault="004206DF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освіти Чернігівської міської ради</w:t>
            </w:r>
          </w:p>
        </w:tc>
      </w:tr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Малець</w:t>
            </w:r>
            <w:proofErr w:type="spellEnd"/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4786" w:type="dxa"/>
          </w:tcPr>
          <w:p w:rsidR="00CC1CA4" w:rsidRPr="00CC1CA4" w:rsidRDefault="004206DF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0FB6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470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охорони здоров’я Чернігівської міської ради</w:t>
            </w:r>
          </w:p>
        </w:tc>
      </w:tr>
      <w:tr w:rsidR="00CC1CA4" w:rsidTr="006418C9">
        <w:tc>
          <w:tcPr>
            <w:tcW w:w="4785" w:type="dxa"/>
          </w:tcPr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Тилькун</w:t>
            </w:r>
            <w:proofErr w:type="spellEnd"/>
          </w:p>
          <w:p w:rsidR="00CC1CA4" w:rsidRDefault="00CC1CA4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Василівна</w:t>
            </w:r>
          </w:p>
        </w:tc>
        <w:tc>
          <w:tcPr>
            <w:tcW w:w="4786" w:type="dxa"/>
          </w:tcPr>
          <w:p w:rsidR="00CC1CA4" w:rsidRDefault="004206DF" w:rsidP="00470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1CA4">
              <w:rPr>
                <w:rFonts w:ascii="Times New Roman" w:hAnsi="Times New Roman" w:cs="Times New Roman"/>
                <w:sz w:val="28"/>
                <w:szCs w:val="28"/>
              </w:rPr>
              <w:t>иректор Чернігівського обласного центру соціально-психологічної допомоги</w:t>
            </w:r>
          </w:p>
          <w:p w:rsidR="002142FD" w:rsidRDefault="002142FD" w:rsidP="00470F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6418C9" w:rsidRPr="00CC1CA4" w:rsidRDefault="006418C9" w:rsidP="00470F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4" w:rsidTr="006418C9">
        <w:tc>
          <w:tcPr>
            <w:tcW w:w="4785" w:type="dxa"/>
          </w:tcPr>
          <w:p w:rsidR="00384DBC" w:rsidRDefault="00384DBC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Надточій</w:t>
            </w:r>
          </w:p>
          <w:p w:rsidR="00CC1CA4" w:rsidRDefault="00384DBC" w:rsidP="00CC1C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C">
              <w:rPr>
                <w:rFonts w:ascii="Times New Roman" w:hAnsi="Times New Roman" w:cs="Times New Roman"/>
                <w:sz w:val="28"/>
                <w:szCs w:val="28"/>
              </w:rPr>
              <w:t>Олена Андріївна</w:t>
            </w:r>
          </w:p>
        </w:tc>
        <w:tc>
          <w:tcPr>
            <w:tcW w:w="4786" w:type="dxa"/>
          </w:tcPr>
          <w:p w:rsidR="00CC1CA4" w:rsidRDefault="00384DBC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DBC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D00C6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84DBC">
              <w:rPr>
                <w:rFonts w:ascii="Times New Roman" w:hAnsi="Times New Roman" w:cs="Times New Roman"/>
                <w:sz w:val="28"/>
                <w:szCs w:val="28"/>
              </w:rPr>
              <w:t xml:space="preserve"> мобільної бригади соціально-психологічної допомоги особам, які постраждали від домашнього насильства та/або насильства за ознакою статі м.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рнігова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2FD" w:rsidRPr="00384DBC" w:rsidRDefault="002142FD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Default="00E44743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C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E44743" w:rsidRDefault="00E44743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C">
              <w:rPr>
                <w:rFonts w:ascii="Times New Roman" w:hAnsi="Times New Roman" w:cs="Times New Roman"/>
                <w:sz w:val="28"/>
                <w:szCs w:val="28"/>
              </w:rPr>
              <w:t>Катерина Володимирівна</w:t>
            </w:r>
          </w:p>
        </w:tc>
        <w:tc>
          <w:tcPr>
            <w:tcW w:w="4786" w:type="dxa"/>
          </w:tcPr>
          <w:p w:rsidR="00E44743" w:rsidRDefault="00E44743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C">
              <w:rPr>
                <w:rFonts w:ascii="Times New Roman" w:hAnsi="Times New Roman" w:cs="Times New Roman"/>
                <w:sz w:val="28"/>
                <w:szCs w:val="28"/>
              </w:rPr>
              <w:t>начальник сектору протидії домашньому насильству відділу превенції Чернігівського районного управління поліції ГУНП в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2FD" w:rsidRPr="00384DBC" w:rsidRDefault="002142FD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Pr="00454027" w:rsidRDefault="00454027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27">
              <w:rPr>
                <w:rFonts w:ascii="Times New Roman" w:hAnsi="Times New Roman" w:cs="Times New Roman"/>
                <w:sz w:val="28"/>
                <w:szCs w:val="28"/>
              </w:rPr>
              <w:t>Флюгерт</w:t>
            </w:r>
            <w:proofErr w:type="spellEnd"/>
          </w:p>
          <w:p w:rsidR="00454027" w:rsidRDefault="00454027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27">
              <w:rPr>
                <w:rFonts w:ascii="Times New Roman" w:hAnsi="Times New Roman" w:cs="Times New Roman"/>
                <w:sz w:val="28"/>
                <w:szCs w:val="28"/>
              </w:rPr>
              <w:t>Олег Станіславович</w:t>
            </w:r>
          </w:p>
        </w:tc>
        <w:tc>
          <w:tcPr>
            <w:tcW w:w="4786" w:type="dxa"/>
          </w:tcPr>
          <w:p w:rsidR="00E44743" w:rsidRDefault="004206DF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0FB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43" w:rsidRPr="00384DBC">
              <w:rPr>
                <w:rFonts w:ascii="Times New Roman" w:hAnsi="Times New Roman" w:cs="Times New Roman"/>
                <w:sz w:val="28"/>
                <w:szCs w:val="28"/>
              </w:rPr>
              <w:t>сектору дільничних офіцерів поліції відділу превенції Чернігівського районного управління поліції ГУНП в Чернігівській області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2FD" w:rsidRPr="00384DBC" w:rsidRDefault="002142FD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Default="00496F1C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</w:p>
          <w:p w:rsidR="00496F1C" w:rsidRPr="00384DBC" w:rsidRDefault="00496F1C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Миколайович</w:t>
            </w:r>
          </w:p>
        </w:tc>
        <w:tc>
          <w:tcPr>
            <w:tcW w:w="4786" w:type="dxa"/>
          </w:tcPr>
          <w:p w:rsidR="00E44743" w:rsidRDefault="004206DF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F1C">
              <w:rPr>
                <w:rFonts w:ascii="Times New Roman" w:hAnsi="Times New Roman" w:cs="Times New Roman"/>
                <w:sz w:val="28"/>
                <w:szCs w:val="28"/>
              </w:rPr>
              <w:t>ачальник відділу адміністративної практики управління патрульної поліції в Чернігівській області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2FD" w:rsidRPr="00D00C62" w:rsidRDefault="002142FD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Default="00C84A72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Єрмак </w:t>
            </w:r>
          </w:p>
          <w:p w:rsidR="00C84A72" w:rsidRPr="00384DBC" w:rsidRDefault="00C84A72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Валерійович</w:t>
            </w:r>
          </w:p>
        </w:tc>
        <w:tc>
          <w:tcPr>
            <w:tcW w:w="4786" w:type="dxa"/>
          </w:tcPr>
          <w:p w:rsidR="00E44743" w:rsidRDefault="004206DF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4A72">
              <w:rPr>
                <w:rFonts w:ascii="Times New Roman" w:hAnsi="Times New Roman" w:cs="Times New Roman"/>
                <w:sz w:val="28"/>
                <w:szCs w:val="28"/>
              </w:rPr>
              <w:t>ачальник с</w:t>
            </w:r>
            <w:r w:rsidR="00265ECD" w:rsidRPr="00265ECD">
              <w:rPr>
                <w:rFonts w:ascii="Times New Roman" w:hAnsi="Times New Roman" w:cs="Times New Roman"/>
                <w:sz w:val="28"/>
                <w:szCs w:val="28"/>
              </w:rPr>
              <w:t xml:space="preserve">ектор ювенальної превенції відділу превенції Чернігівського районного управління поліції ГУНП в Чернігівській області </w:t>
            </w:r>
          </w:p>
          <w:p w:rsidR="002142FD" w:rsidRPr="00D00C62" w:rsidRDefault="002142FD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Default="00E44743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81B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</w:p>
          <w:p w:rsidR="00E44743" w:rsidRDefault="00E44743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B"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4786" w:type="dxa"/>
          </w:tcPr>
          <w:p w:rsidR="00E44743" w:rsidRDefault="004206DF" w:rsidP="00857B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4743" w:rsidRPr="0097581B">
              <w:rPr>
                <w:rFonts w:ascii="Times New Roman" w:hAnsi="Times New Roman" w:cs="Times New Roman"/>
                <w:sz w:val="28"/>
                <w:szCs w:val="28"/>
              </w:rPr>
              <w:t>ерівник програм Чернігівського громадського комітету захисту прав людини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E44743" w:rsidTr="006418C9">
        <w:tc>
          <w:tcPr>
            <w:tcW w:w="4785" w:type="dxa"/>
          </w:tcPr>
          <w:p w:rsidR="00E44743" w:rsidRDefault="00454027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  <w:p w:rsidR="00454027" w:rsidRPr="0097581B" w:rsidRDefault="00454027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4786" w:type="dxa"/>
          </w:tcPr>
          <w:p w:rsidR="002142FD" w:rsidRDefault="004206DF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027" w:rsidRPr="0045402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Деснянського районного відділу філії Державної установи Центр </w:t>
            </w:r>
            <w:proofErr w:type="spellStart"/>
            <w:r w:rsidR="00454027" w:rsidRPr="00454027">
              <w:rPr>
                <w:rFonts w:ascii="Times New Roman" w:hAnsi="Times New Roman" w:cs="Times New Roman"/>
                <w:sz w:val="28"/>
                <w:szCs w:val="28"/>
              </w:rPr>
              <w:t>пробації</w:t>
            </w:r>
            <w:proofErr w:type="spellEnd"/>
            <w:r w:rsidR="00454027" w:rsidRPr="00454027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E44743" w:rsidRDefault="002142FD" w:rsidP="0098799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r w:rsidR="00454027" w:rsidRPr="0045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743" w:rsidTr="006418C9">
        <w:tc>
          <w:tcPr>
            <w:tcW w:w="4785" w:type="dxa"/>
          </w:tcPr>
          <w:p w:rsidR="006D171C" w:rsidRDefault="006D171C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  <w:proofErr w:type="spellEnd"/>
          </w:p>
          <w:p w:rsidR="00E44743" w:rsidRPr="0097581B" w:rsidRDefault="006D171C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4786" w:type="dxa"/>
          </w:tcPr>
          <w:p w:rsidR="002142FD" w:rsidRDefault="004206DF" w:rsidP="006D171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4743">
              <w:rPr>
                <w:rFonts w:ascii="Times New Roman" w:hAnsi="Times New Roman" w:cs="Times New Roman"/>
                <w:sz w:val="28"/>
                <w:szCs w:val="28"/>
              </w:rPr>
              <w:t xml:space="preserve">рокурор </w:t>
            </w:r>
            <w:r w:rsidR="006D171C">
              <w:rPr>
                <w:rFonts w:ascii="Times New Roman" w:hAnsi="Times New Roman" w:cs="Times New Roman"/>
                <w:sz w:val="28"/>
                <w:szCs w:val="28"/>
              </w:rPr>
              <w:t>Чернігівської окружної прокуратури</w:t>
            </w:r>
          </w:p>
          <w:p w:rsidR="00E44743" w:rsidRDefault="006D171C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2F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6418C9" w:rsidRDefault="006418C9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9" w:rsidRDefault="006418C9" w:rsidP="002142F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743" w:rsidTr="006418C9">
        <w:tc>
          <w:tcPr>
            <w:tcW w:w="4785" w:type="dxa"/>
          </w:tcPr>
          <w:p w:rsidR="00E44743" w:rsidRDefault="00987999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Стеценко</w:t>
            </w:r>
          </w:p>
          <w:p w:rsidR="00987999" w:rsidRPr="0097581B" w:rsidRDefault="00987999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Петрівна</w:t>
            </w:r>
          </w:p>
        </w:tc>
        <w:tc>
          <w:tcPr>
            <w:tcW w:w="4786" w:type="dxa"/>
          </w:tcPr>
          <w:p w:rsidR="00470E20" w:rsidRDefault="004206DF" w:rsidP="00470E2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0E20">
              <w:rPr>
                <w:rFonts w:ascii="Times New Roman" w:hAnsi="Times New Roman" w:cs="Times New Roman"/>
                <w:sz w:val="28"/>
                <w:szCs w:val="28"/>
              </w:rPr>
              <w:t xml:space="preserve">ерівник апарату </w:t>
            </w:r>
            <w:proofErr w:type="spellStart"/>
            <w:r w:rsidR="00470E20">
              <w:rPr>
                <w:rFonts w:ascii="Times New Roman" w:hAnsi="Times New Roman" w:cs="Times New Roman"/>
                <w:sz w:val="28"/>
                <w:szCs w:val="28"/>
              </w:rPr>
              <w:t>Новозаводського</w:t>
            </w:r>
            <w:proofErr w:type="spellEnd"/>
            <w:r w:rsidR="00470E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м. Чернігова</w:t>
            </w:r>
          </w:p>
          <w:p w:rsidR="00E44743" w:rsidRDefault="00E44743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6D171C" w:rsidTr="006418C9">
        <w:tc>
          <w:tcPr>
            <w:tcW w:w="4785" w:type="dxa"/>
          </w:tcPr>
          <w:p w:rsidR="006D171C" w:rsidRDefault="00470E20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Піка</w:t>
            </w:r>
          </w:p>
          <w:p w:rsidR="00470E20" w:rsidRPr="0097581B" w:rsidRDefault="00470E20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4786" w:type="dxa"/>
          </w:tcPr>
          <w:p w:rsidR="00470E20" w:rsidRDefault="004206DF" w:rsidP="00470E2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0E20">
              <w:rPr>
                <w:rFonts w:ascii="Times New Roman" w:hAnsi="Times New Roman" w:cs="Times New Roman"/>
                <w:sz w:val="28"/>
                <w:szCs w:val="28"/>
              </w:rPr>
              <w:t>ерівник апарату Деснянського районного</w:t>
            </w:r>
            <w:r w:rsidR="002142FD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 w:rsidR="00470E20">
              <w:rPr>
                <w:rFonts w:ascii="Times New Roman" w:hAnsi="Times New Roman" w:cs="Times New Roman"/>
                <w:sz w:val="28"/>
                <w:szCs w:val="28"/>
              </w:rPr>
              <w:t>у м. Чернігова</w:t>
            </w:r>
          </w:p>
          <w:p w:rsidR="006418C9" w:rsidRPr="006418C9" w:rsidRDefault="002142FD" w:rsidP="006418C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6418C9" w:rsidRDefault="006418C9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9" w:rsidRDefault="006418C9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9" w:rsidRDefault="006418C9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9" w:rsidRDefault="006418C9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9" w:rsidRDefault="006418C9" w:rsidP="00470E2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C9" w:rsidTr="006418C9">
        <w:tc>
          <w:tcPr>
            <w:tcW w:w="4785" w:type="dxa"/>
          </w:tcPr>
          <w:p w:rsidR="006418C9" w:rsidRDefault="006418C9" w:rsidP="006418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– </w:t>
            </w:r>
          </w:p>
          <w:p w:rsidR="006418C9" w:rsidRDefault="006418C9" w:rsidP="006418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виконкому </w:t>
            </w:r>
          </w:p>
          <w:p w:rsidR="006418C9" w:rsidRDefault="006418C9" w:rsidP="00857B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8C9" w:rsidRPr="006418C9" w:rsidRDefault="006418C9" w:rsidP="0064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Сергій ФЕСЕНКО</w:t>
            </w:r>
          </w:p>
        </w:tc>
      </w:tr>
    </w:tbl>
    <w:p w:rsidR="00D00C62" w:rsidRDefault="00D00C62" w:rsidP="00CC1CA4">
      <w:pPr>
        <w:jc w:val="left"/>
        <w:rPr>
          <w:rFonts w:ascii="Times New Roman" w:hAnsi="Times New Roman" w:cs="Times New Roman"/>
          <w:sz w:val="28"/>
          <w:szCs w:val="28"/>
        </w:rPr>
        <w:sectPr w:rsidR="00D00C62" w:rsidSect="00D441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16B37" w:rsidRDefault="00316B37" w:rsidP="00316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4DC" w:rsidRPr="00316B37" w:rsidRDefault="002344DC" w:rsidP="00316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4DC" w:rsidRPr="00316B37" w:rsidSect="00D00C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941"/>
    <w:multiLevelType w:val="hybridMultilevel"/>
    <w:tmpl w:val="B3F070A0"/>
    <w:lvl w:ilvl="0" w:tplc="BAB2CBB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AB"/>
    <w:rsid w:val="002142FD"/>
    <w:rsid w:val="002344DC"/>
    <w:rsid w:val="00265ECD"/>
    <w:rsid w:val="002C0742"/>
    <w:rsid w:val="00316B37"/>
    <w:rsid w:val="00384DBC"/>
    <w:rsid w:val="004206DF"/>
    <w:rsid w:val="00454027"/>
    <w:rsid w:val="00470E20"/>
    <w:rsid w:val="00470FB6"/>
    <w:rsid w:val="00496F1C"/>
    <w:rsid w:val="00562597"/>
    <w:rsid w:val="0058062A"/>
    <w:rsid w:val="005B0573"/>
    <w:rsid w:val="006418C9"/>
    <w:rsid w:val="006D171C"/>
    <w:rsid w:val="006D345E"/>
    <w:rsid w:val="007403E6"/>
    <w:rsid w:val="0097581B"/>
    <w:rsid w:val="00987999"/>
    <w:rsid w:val="00B32A40"/>
    <w:rsid w:val="00B6495A"/>
    <w:rsid w:val="00C45D40"/>
    <w:rsid w:val="00C84A72"/>
    <w:rsid w:val="00CC1CA4"/>
    <w:rsid w:val="00D00C62"/>
    <w:rsid w:val="00D441E4"/>
    <w:rsid w:val="00D876C6"/>
    <w:rsid w:val="00DC2637"/>
    <w:rsid w:val="00DF041F"/>
    <w:rsid w:val="00DF458F"/>
    <w:rsid w:val="00E172B9"/>
    <w:rsid w:val="00E3505B"/>
    <w:rsid w:val="00E44743"/>
    <w:rsid w:val="00E72516"/>
    <w:rsid w:val="00EC74E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3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3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OSSMS</dc:creator>
  <cp:keywords/>
  <dc:description/>
  <cp:lastModifiedBy>OSSMS</cp:lastModifiedBy>
  <cp:revision>21</cp:revision>
  <dcterms:created xsi:type="dcterms:W3CDTF">2023-11-21T10:27:00Z</dcterms:created>
  <dcterms:modified xsi:type="dcterms:W3CDTF">2024-02-26T12:43:00Z</dcterms:modified>
</cp:coreProperties>
</file>