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DD4C58" w:rsidTr="00DD4C58">
        <w:trPr>
          <w:trHeight w:val="983"/>
        </w:trPr>
        <w:tc>
          <w:tcPr>
            <w:tcW w:w="6345" w:type="dxa"/>
            <w:hideMark/>
          </w:tcPr>
          <w:p w:rsidR="00DD4C58" w:rsidRDefault="00DD4C58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DD4C58" w:rsidRDefault="00DD4C58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DD4C58" w:rsidRDefault="00DD4C58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D4C58" w:rsidRDefault="00DD4C58" w:rsidP="00DD4C58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DD4C58" w:rsidRDefault="00DD4C58" w:rsidP="00DD4C58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DD4C58" w:rsidRDefault="00DD4C58" w:rsidP="00DD4C58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DD4C58" w:rsidRDefault="00DD4C58" w:rsidP="00DD4C58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DD4C58" w:rsidRDefault="00DD4C58" w:rsidP="00DD4C58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DD4C58" w:rsidRDefault="00DD4C58" w:rsidP="00DD4C58">
      <w:pPr>
        <w:jc w:val="center"/>
        <w:rPr>
          <w:b/>
          <w:sz w:val="20"/>
          <w:szCs w:val="20"/>
        </w:rPr>
      </w:pPr>
    </w:p>
    <w:p w:rsidR="00DD4C58" w:rsidRDefault="00DD4C58" w:rsidP="00DD4C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18</w:t>
      </w:r>
    </w:p>
    <w:p w:rsidR="00DD4C58" w:rsidRDefault="00DD4C58" w:rsidP="00DD4C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DD4C58" w:rsidRPr="00667CCB" w:rsidRDefault="00DD4C58" w:rsidP="00DD4C58">
      <w:pPr>
        <w:jc w:val="both"/>
        <w:rPr>
          <w:sz w:val="16"/>
          <w:szCs w:val="16"/>
        </w:rPr>
      </w:pPr>
    </w:p>
    <w:p w:rsidR="00DD4C58" w:rsidRDefault="00DD4C58" w:rsidP="00DD4C58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08.00</w:t>
      </w:r>
    </w:p>
    <w:p w:rsidR="00DD4C58" w:rsidRDefault="00DD4C58" w:rsidP="00DD4C58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09.10</w:t>
      </w:r>
    </w:p>
    <w:p w:rsidR="00DD4C58" w:rsidRDefault="00DD4C58" w:rsidP="00DD4C58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DD4C58" w:rsidRDefault="00DD4C58" w:rsidP="00DD4C58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4 липня 2017 року</w:t>
      </w:r>
    </w:p>
    <w:p w:rsidR="00DD4C58" w:rsidRDefault="00DD4C58" w:rsidP="00DD4C58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32"/>
        <w:gridCol w:w="142"/>
        <w:gridCol w:w="7026"/>
      </w:tblGrid>
      <w:tr w:rsidR="00DD4C58" w:rsidTr="00DD4C58">
        <w:tc>
          <w:tcPr>
            <w:tcW w:w="9900" w:type="dxa"/>
            <w:gridSpan w:val="3"/>
            <w:hideMark/>
          </w:tcPr>
          <w:p w:rsidR="00DD4C58" w:rsidRDefault="00DD4C58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DD4C58" w:rsidTr="00DD4C58">
        <w:trPr>
          <w:trHeight w:val="356"/>
        </w:trPr>
        <w:tc>
          <w:tcPr>
            <w:tcW w:w="2874" w:type="dxa"/>
            <w:gridSpan w:val="2"/>
            <w:hideMark/>
          </w:tcPr>
          <w:p w:rsidR="00DD4C58" w:rsidRDefault="00DD4C58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DD4C58" w:rsidRDefault="00DD4C58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D4C58" w:rsidTr="00DD4C58">
        <w:tc>
          <w:tcPr>
            <w:tcW w:w="2874" w:type="dxa"/>
            <w:gridSpan w:val="2"/>
            <w:hideMark/>
          </w:tcPr>
          <w:p w:rsidR="00DD4C58" w:rsidRDefault="00DD4C5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DD4C58" w:rsidRDefault="00DD4C58" w:rsidP="009F43A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  <w:r w:rsidR="00667CCB">
              <w:rPr>
                <w:sz w:val="28"/>
                <w:szCs w:val="28"/>
                <w:lang w:eastAsia="en-US"/>
              </w:rPr>
              <w:t>(1 – 10)</w:t>
            </w:r>
          </w:p>
        </w:tc>
      </w:tr>
      <w:tr w:rsidR="00DD4C58" w:rsidTr="00DD4C58">
        <w:trPr>
          <w:trHeight w:val="341"/>
        </w:trPr>
        <w:tc>
          <w:tcPr>
            <w:tcW w:w="2874" w:type="dxa"/>
            <w:gridSpan w:val="2"/>
          </w:tcPr>
          <w:p w:rsidR="00DD4C58" w:rsidRDefault="00DD4C58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DD4C58" w:rsidRDefault="00DD4C58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667CCB" w:rsidTr="00DD4C58">
        <w:tc>
          <w:tcPr>
            <w:tcW w:w="2874" w:type="dxa"/>
            <w:gridSpan w:val="2"/>
            <w:hideMark/>
          </w:tcPr>
          <w:p w:rsidR="00667CCB" w:rsidRDefault="00667CC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667CCB" w:rsidRDefault="00667CCB" w:rsidP="009F43A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667CCB" w:rsidTr="00DD4C58">
        <w:tc>
          <w:tcPr>
            <w:tcW w:w="2874" w:type="dxa"/>
            <w:gridSpan w:val="2"/>
            <w:hideMark/>
          </w:tcPr>
          <w:p w:rsidR="00667CCB" w:rsidRDefault="00667CC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667CCB" w:rsidRDefault="00667CCB" w:rsidP="009F43A1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667CCB" w:rsidTr="00DD4C58">
        <w:tc>
          <w:tcPr>
            <w:tcW w:w="2874" w:type="dxa"/>
            <w:gridSpan w:val="2"/>
            <w:hideMark/>
          </w:tcPr>
          <w:p w:rsidR="00667CCB" w:rsidRDefault="00667CC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667CCB" w:rsidRDefault="00667CCB" w:rsidP="009F43A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667CCB" w:rsidTr="00DD4C58">
        <w:tc>
          <w:tcPr>
            <w:tcW w:w="2874" w:type="dxa"/>
            <w:gridSpan w:val="2"/>
            <w:hideMark/>
          </w:tcPr>
          <w:p w:rsidR="00667CCB" w:rsidRDefault="00667CC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hideMark/>
          </w:tcPr>
          <w:p w:rsidR="00667CCB" w:rsidRDefault="00667CCB" w:rsidP="009F43A1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667CCB" w:rsidTr="00DD4C58">
        <w:tc>
          <w:tcPr>
            <w:tcW w:w="2874" w:type="dxa"/>
            <w:gridSpan w:val="2"/>
            <w:hideMark/>
          </w:tcPr>
          <w:p w:rsidR="00667CCB" w:rsidRDefault="00667CC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667CCB" w:rsidRDefault="00667CCB" w:rsidP="009F43A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667CCB" w:rsidTr="00DD4C58">
        <w:tc>
          <w:tcPr>
            <w:tcW w:w="2874" w:type="dxa"/>
            <w:gridSpan w:val="2"/>
            <w:hideMark/>
          </w:tcPr>
          <w:p w:rsidR="00667CCB" w:rsidRDefault="00667CC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667CCB" w:rsidRDefault="00667CCB" w:rsidP="009F43A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667CCB" w:rsidTr="00DD4C58">
        <w:tc>
          <w:tcPr>
            <w:tcW w:w="2874" w:type="dxa"/>
            <w:gridSpan w:val="2"/>
            <w:hideMark/>
          </w:tcPr>
          <w:p w:rsidR="00667CCB" w:rsidRDefault="00667CC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667CCB" w:rsidRDefault="00667CCB" w:rsidP="009F43A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667CCB" w:rsidTr="00DD4C58">
        <w:trPr>
          <w:trHeight w:val="505"/>
        </w:trPr>
        <w:tc>
          <w:tcPr>
            <w:tcW w:w="2874" w:type="dxa"/>
            <w:gridSpan w:val="2"/>
            <w:hideMark/>
          </w:tcPr>
          <w:p w:rsidR="00667CCB" w:rsidRDefault="00667CC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667CCB" w:rsidRDefault="00667CCB" w:rsidP="009F43A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667CCB" w:rsidTr="00DD4C58">
        <w:trPr>
          <w:trHeight w:val="505"/>
        </w:trPr>
        <w:tc>
          <w:tcPr>
            <w:tcW w:w="2874" w:type="dxa"/>
            <w:gridSpan w:val="2"/>
          </w:tcPr>
          <w:p w:rsidR="00667CCB" w:rsidRDefault="00667CC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Черненок М. П. </w:t>
            </w:r>
          </w:p>
        </w:tc>
        <w:tc>
          <w:tcPr>
            <w:tcW w:w="7026" w:type="dxa"/>
          </w:tcPr>
          <w:p w:rsidR="00667CCB" w:rsidRDefault="00667CCB" w:rsidP="009F43A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667CCB" w:rsidTr="00DD4C58">
        <w:trPr>
          <w:trHeight w:val="505"/>
        </w:trPr>
        <w:tc>
          <w:tcPr>
            <w:tcW w:w="2874" w:type="dxa"/>
            <w:gridSpan w:val="2"/>
            <w:hideMark/>
          </w:tcPr>
          <w:p w:rsidR="00667CCB" w:rsidRDefault="00667CC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667CCB" w:rsidRDefault="00667CCB" w:rsidP="009F43A1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DD4C58" w:rsidTr="00DD4C58">
        <w:trPr>
          <w:trHeight w:val="567"/>
        </w:trPr>
        <w:tc>
          <w:tcPr>
            <w:tcW w:w="2874" w:type="dxa"/>
            <w:gridSpan w:val="2"/>
          </w:tcPr>
          <w:p w:rsidR="00DD4C58" w:rsidRDefault="00DD4C58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DD4C58" w:rsidRDefault="00DD4C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Волок Р. В.</w:t>
            </w:r>
          </w:p>
        </w:tc>
        <w:tc>
          <w:tcPr>
            <w:tcW w:w="7026" w:type="dxa"/>
            <w:hideMark/>
          </w:tcPr>
          <w:p w:rsidR="00335D66" w:rsidRDefault="00335D66" w:rsidP="006F0FD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"АТП-2528" міської ради (</w:t>
            </w:r>
            <w:r w:rsidR="006F0FD5"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 w:rsidP="008B42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Р.</w:t>
            </w:r>
          </w:p>
        </w:tc>
        <w:tc>
          <w:tcPr>
            <w:tcW w:w="7026" w:type="dxa"/>
            <w:hideMark/>
          </w:tcPr>
          <w:p w:rsidR="00335D66" w:rsidRDefault="00335D66" w:rsidP="000060F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помічник-консультант депутата міської ради </w:t>
            </w:r>
            <w:proofErr w:type="spellStart"/>
            <w:r>
              <w:rPr>
                <w:sz w:val="28"/>
                <w:szCs w:val="28"/>
                <w:lang w:eastAsia="en-US"/>
              </w:rPr>
              <w:t>Соколюка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О. (19, 20)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26" w:type="dxa"/>
            <w:hideMark/>
          </w:tcPr>
          <w:p w:rsidR="00335D66" w:rsidRDefault="00335D66" w:rsidP="006F0FD5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</w:t>
            </w:r>
            <w:r w:rsidR="006F0FD5">
              <w:rPr>
                <w:sz w:val="28"/>
                <w:szCs w:val="28"/>
                <w:lang w:eastAsia="en-US"/>
              </w:rPr>
              <w:t>16 - 18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 w:rsidP="008B42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Католик М. А.</w:t>
            </w:r>
          </w:p>
        </w:tc>
        <w:tc>
          <w:tcPr>
            <w:tcW w:w="7026" w:type="dxa"/>
            <w:hideMark/>
          </w:tcPr>
          <w:p w:rsidR="00335D66" w:rsidRDefault="00335D66" w:rsidP="006F0FD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</w:t>
            </w:r>
            <w:r w:rsidR="006F0FD5">
              <w:rPr>
                <w:sz w:val="28"/>
                <w:szCs w:val="28"/>
                <w:lang w:eastAsia="en-US"/>
              </w:rPr>
              <w:t>3 - 5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65970" w:rsidTr="00DD4C58">
        <w:tc>
          <w:tcPr>
            <w:tcW w:w="2874" w:type="dxa"/>
            <w:gridSpan w:val="2"/>
          </w:tcPr>
          <w:p w:rsidR="00A65970" w:rsidRDefault="00A65970" w:rsidP="008B42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Кацай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Л. </w:t>
            </w:r>
          </w:p>
        </w:tc>
        <w:tc>
          <w:tcPr>
            <w:tcW w:w="7026" w:type="dxa"/>
          </w:tcPr>
          <w:p w:rsidR="00A65970" w:rsidRDefault="00A65970" w:rsidP="00A659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</w:t>
            </w:r>
            <w:r>
              <w:rPr>
                <w:sz w:val="28"/>
                <w:szCs w:val="28"/>
                <w:lang w:eastAsia="en-US"/>
              </w:rPr>
              <w:t>ешканка міста (9)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Кошельник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І.</w:t>
            </w:r>
          </w:p>
        </w:tc>
        <w:tc>
          <w:tcPr>
            <w:tcW w:w="7026" w:type="dxa"/>
            <w:hideMark/>
          </w:tcPr>
          <w:p w:rsidR="00335D66" w:rsidRDefault="00335D66" w:rsidP="006F0F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інженер КП «Зеленбуд» міської ради (1</w:t>
            </w:r>
            <w:r w:rsidR="006F0FD5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335D66" w:rsidRDefault="00335D66" w:rsidP="006F0FD5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</w:t>
            </w:r>
            <w:r w:rsidR="006F0FD5">
              <w:rPr>
                <w:sz w:val="28"/>
                <w:szCs w:val="28"/>
                <w:lang w:eastAsia="en-US"/>
              </w:rPr>
              <w:t>7 - 9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335D66" w:rsidRDefault="00335D66" w:rsidP="006F0FD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фінансового управління міської ради (1- </w:t>
            </w:r>
            <w:r w:rsidR="006F0FD5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 w:rsidP="008B42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026" w:type="dxa"/>
            <w:hideMark/>
          </w:tcPr>
          <w:p w:rsidR="00335D66" w:rsidRDefault="00335D66" w:rsidP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економічного розвитку міста міської ради  (1 - 9)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7026" w:type="dxa"/>
            <w:hideMark/>
          </w:tcPr>
          <w:p w:rsidR="00335D66" w:rsidRDefault="00335D66" w:rsidP="006F0FD5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(1 - 2</w:t>
            </w:r>
            <w:r w:rsidR="006F0FD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Примаков О. В.</w:t>
            </w:r>
          </w:p>
        </w:tc>
        <w:tc>
          <w:tcPr>
            <w:tcW w:w="7026" w:type="dxa"/>
            <w:hideMark/>
          </w:tcPr>
          <w:p w:rsidR="00335D66" w:rsidRDefault="00335D66" w:rsidP="006F0FD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організаційного відділу міської ради (1 - 2</w:t>
            </w:r>
            <w:r w:rsidR="006F0FD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35D66" w:rsidTr="00DD4C58">
        <w:trPr>
          <w:trHeight w:val="420"/>
        </w:trPr>
        <w:tc>
          <w:tcPr>
            <w:tcW w:w="2874" w:type="dxa"/>
            <w:gridSpan w:val="2"/>
            <w:hideMark/>
          </w:tcPr>
          <w:p w:rsidR="00335D66" w:rsidRDefault="00335D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335D66" w:rsidRDefault="00335D66" w:rsidP="006F0FD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загального відділу міської ради (1 – 2</w:t>
            </w:r>
            <w:r w:rsidR="006F0FD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Риженко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Д. </w:t>
            </w:r>
          </w:p>
        </w:tc>
        <w:tc>
          <w:tcPr>
            <w:tcW w:w="7026" w:type="dxa"/>
            <w:hideMark/>
          </w:tcPr>
          <w:p w:rsidR="00335D66" w:rsidRDefault="00335D66" w:rsidP="00E6663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голови правління ПАТ «</w:t>
            </w:r>
            <w:proofErr w:type="spellStart"/>
            <w:r>
              <w:rPr>
                <w:sz w:val="28"/>
                <w:szCs w:val="28"/>
                <w:lang w:eastAsia="en-US"/>
              </w:rPr>
              <w:t>Облтеплокомуненерго</w:t>
            </w:r>
            <w:proofErr w:type="spellEnd"/>
            <w:r>
              <w:rPr>
                <w:sz w:val="28"/>
                <w:szCs w:val="28"/>
                <w:lang w:eastAsia="en-US"/>
              </w:rPr>
              <w:t>» (10)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 w:rsidP="008B423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Ткач А. В.</w:t>
            </w:r>
          </w:p>
        </w:tc>
        <w:tc>
          <w:tcPr>
            <w:tcW w:w="7026" w:type="dxa"/>
            <w:hideMark/>
          </w:tcPr>
          <w:p w:rsidR="00335D66" w:rsidRDefault="00335D66" w:rsidP="006F0FD5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взаємодії з правоохоронними органами, мобілізаційної, оборонної та спеціальної роботи міської ради (1</w:t>
            </w:r>
            <w:r w:rsidR="006F0FD5">
              <w:rPr>
                <w:sz w:val="28"/>
                <w:szCs w:val="28"/>
                <w:lang w:eastAsia="en-US"/>
              </w:rPr>
              <w:t>9, 20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Pr="00E6663A" w:rsidRDefault="00335D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Федорченко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А.</w:t>
            </w:r>
          </w:p>
        </w:tc>
        <w:tc>
          <w:tcPr>
            <w:tcW w:w="7026" w:type="dxa"/>
            <w:hideMark/>
          </w:tcPr>
          <w:p w:rsidR="00335D66" w:rsidRDefault="00335D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головний інженер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„Чернігівводоканал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>” мі</w:t>
            </w:r>
            <w:r w:rsidR="006F0FD5">
              <w:rPr>
                <w:sz w:val="28"/>
                <w:szCs w:val="28"/>
                <w:lang w:eastAsia="en-US"/>
              </w:rPr>
              <w:t>ської ради (13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Хрустицький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А.</w:t>
            </w:r>
          </w:p>
        </w:tc>
        <w:tc>
          <w:tcPr>
            <w:tcW w:w="7026" w:type="dxa"/>
            <w:hideMark/>
          </w:tcPr>
          <w:p w:rsidR="00335D66" w:rsidRDefault="00335D66" w:rsidP="006F0FD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“Муніципальна поліція” міської ради (</w:t>
            </w:r>
            <w:r w:rsidR="006F0FD5">
              <w:rPr>
                <w:sz w:val="28"/>
                <w:szCs w:val="28"/>
                <w:lang w:eastAsia="en-US"/>
              </w:rPr>
              <w:t>11, 12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35D66" w:rsidTr="00DD4C58">
        <w:tc>
          <w:tcPr>
            <w:tcW w:w="2874" w:type="dxa"/>
            <w:gridSpan w:val="2"/>
            <w:hideMark/>
          </w:tcPr>
          <w:p w:rsidR="00335D66" w:rsidRDefault="00335D6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І. М.</w:t>
            </w:r>
          </w:p>
        </w:tc>
        <w:tc>
          <w:tcPr>
            <w:tcW w:w="7026" w:type="dxa"/>
            <w:hideMark/>
          </w:tcPr>
          <w:p w:rsidR="00335D66" w:rsidRDefault="00335D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прес-служби міської ради (1 – 2</w:t>
            </w:r>
            <w:r w:rsidR="006F0FD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7907AC" w:rsidRPr="007907AC" w:rsidRDefault="007907A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9900" w:type="dxa"/>
            <w:gridSpan w:val="3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0060F9" w:rsidRDefault="000060F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0060F9" w:rsidRPr="00AE5381" w:rsidRDefault="000060F9" w:rsidP="00667C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AE5381">
              <w:rPr>
                <w:sz w:val="28"/>
                <w:szCs w:val="28"/>
              </w:rPr>
              <w:t>компенсацію за участь у виставково-ярмарковому заході за рахунок коштів міського бюджету</w:t>
            </w:r>
          </w:p>
          <w:p w:rsidR="000060F9" w:rsidRPr="00AE5381" w:rsidRDefault="000060F9" w:rsidP="00667C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AE53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 w:rsidRPr="00041B90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Максименко Л. В.</w:t>
            </w:r>
          </w:p>
          <w:p w:rsidR="000060F9" w:rsidRDefault="00AE53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0060F9" w:rsidRDefault="000060F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7907AC">
              <w:rPr>
                <w:sz w:val="28"/>
                <w:szCs w:val="28"/>
                <w:lang w:eastAsia="en-US"/>
              </w:rPr>
              <w:t>70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060F9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7907AC" w:rsidRPr="00AE5381" w:rsidRDefault="000060F9" w:rsidP="007907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AE5381">
              <w:rPr>
                <w:sz w:val="28"/>
                <w:szCs w:val="28"/>
              </w:rPr>
              <w:t>встановлення режимів роботи об’єктів торгівлі, закладів ресторанного господарства та сфери послуг у нічний час</w:t>
            </w:r>
          </w:p>
        </w:tc>
      </w:tr>
      <w:tr w:rsidR="00AE5381" w:rsidTr="00DD4C58">
        <w:tc>
          <w:tcPr>
            <w:tcW w:w="2732" w:type="dxa"/>
          </w:tcPr>
          <w:p w:rsidR="00AE5381" w:rsidRDefault="00AE53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AE5381" w:rsidRDefault="00AE5381" w:rsidP="00DD017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 w:rsidRPr="00041B90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Максименко Л. В.</w:t>
            </w:r>
          </w:p>
          <w:p w:rsidR="00AE5381" w:rsidRDefault="00AE5381" w:rsidP="00DD01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907AC" w:rsidRPr="00AE5381" w:rsidRDefault="007907A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</w:t>
            </w:r>
            <w:r w:rsidR="007907AC">
              <w:rPr>
                <w:szCs w:val="28"/>
                <w:lang w:eastAsia="en-US"/>
              </w:rPr>
              <w:t>71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7907AC" w:rsidRPr="00AE5381" w:rsidRDefault="007907A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RPr="00DD4C58" w:rsidTr="00DD4C58">
        <w:tc>
          <w:tcPr>
            <w:tcW w:w="2732" w:type="dxa"/>
            <w:hideMark/>
          </w:tcPr>
          <w:p w:rsidR="000060F9" w:rsidRDefault="000060F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68" w:type="dxa"/>
            <w:gridSpan w:val="2"/>
            <w:hideMark/>
          </w:tcPr>
          <w:p w:rsidR="000060F9" w:rsidRPr="00AE5381" w:rsidRDefault="000060F9" w:rsidP="007907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AE5381">
              <w:rPr>
                <w:sz w:val="28"/>
                <w:szCs w:val="28"/>
              </w:rPr>
              <w:t>затвердження списків громадян, поставлених на квартирний облік, виділення житла підприємствам, громадянам міста, видачу ордерів</w:t>
            </w:r>
          </w:p>
          <w:p w:rsidR="007907AC" w:rsidRPr="00AE5381" w:rsidRDefault="007907AC" w:rsidP="007907A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</w:t>
            </w:r>
            <w:r w:rsidR="000A18F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AE5381">
              <w:rPr>
                <w:sz w:val="28"/>
                <w:szCs w:val="28"/>
                <w:lang w:eastAsia="en-US"/>
              </w:rPr>
              <w:t xml:space="preserve">Католик </w:t>
            </w:r>
            <w:r w:rsidR="000A18F2">
              <w:rPr>
                <w:sz w:val="28"/>
                <w:szCs w:val="28"/>
                <w:lang w:eastAsia="en-US"/>
              </w:rPr>
              <w:t>М. А.</w:t>
            </w:r>
          </w:p>
          <w:p w:rsidR="000060F9" w:rsidRDefault="000A18F2">
            <w:pPr>
              <w:pStyle w:val="a4"/>
              <w:tabs>
                <w:tab w:val="left" w:pos="720"/>
              </w:tabs>
              <w:spacing w:line="276" w:lineRule="auto"/>
              <w:ind w:right="5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Default="000060F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</w:t>
            </w:r>
            <w:r w:rsidR="007907AC">
              <w:rPr>
                <w:szCs w:val="28"/>
                <w:lang w:eastAsia="en-US"/>
              </w:rPr>
              <w:t>72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 w:rsidP="007907A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AE5381">
              <w:rPr>
                <w:szCs w:val="28"/>
              </w:rPr>
              <w:t>передачу житлових приміщень  у власність громадян</w:t>
            </w:r>
          </w:p>
          <w:p w:rsidR="007907AC" w:rsidRPr="000A18F2" w:rsidRDefault="007907AC" w:rsidP="007907A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0A18F2">
              <w:rPr>
                <w:sz w:val="28"/>
                <w:szCs w:val="28"/>
                <w:lang w:eastAsia="en-US"/>
              </w:rPr>
              <w:t>Католик М. А.</w:t>
            </w:r>
          </w:p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A18F2" w:rsidRPr="00FF5123" w:rsidRDefault="000A18F2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 w:rsidP="007907A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</w:t>
            </w:r>
            <w:r w:rsidR="007907AC">
              <w:rPr>
                <w:szCs w:val="28"/>
                <w:lang w:eastAsia="en-US"/>
              </w:rPr>
              <w:t>73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A18F2" w:rsidRPr="000A18F2" w:rsidRDefault="000A18F2" w:rsidP="007907A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RPr="00DD4C58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68" w:type="dxa"/>
            <w:gridSpan w:val="2"/>
            <w:hideMark/>
          </w:tcPr>
          <w:p w:rsidR="007907AC" w:rsidRPr="000A18F2" w:rsidRDefault="000060F9" w:rsidP="000A18F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AE5381">
              <w:rPr>
                <w:color w:val="000000"/>
                <w:szCs w:val="28"/>
              </w:rPr>
              <w:t>видачу дубліката  свідоцтва про право власності на житло, скасування розпорядження органу приватизації з визнанням  недійсним  свідоцтва  про право власності на житло</w:t>
            </w: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0A18F2">
              <w:rPr>
                <w:sz w:val="28"/>
                <w:szCs w:val="28"/>
                <w:lang w:eastAsia="en-US"/>
              </w:rPr>
              <w:t>Католик М. А.</w:t>
            </w:r>
          </w:p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907AC" w:rsidRPr="00CF7261" w:rsidRDefault="007907A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</w:t>
            </w:r>
            <w:r w:rsidR="007907AC">
              <w:rPr>
                <w:szCs w:val="28"/>
                <w:lang w:eastAsia="en-US"/>
              </w:rPr>
              <w:t>74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7907AC" w:rsidRPr="000A18F2" w:rsidRDefault="007907A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 w:rsidP="007907A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AE5381">
              <w:t>надання згоди на передачу проектної документації</w:t>
            </w:r>
          </w:p>
          <w:p w:rsidR="007907AC" w:rsidRPr="000A18F2" w:rsidRDefault="007907AC" w:rsidP="007907A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0A18F2">
              <w:rPr>
                <w:sz w:val="28"/>
                <w:szCs w:val="28"/>
                <w:lang w:eastAsia="en-US"/>
              </w:rPr>
              <w:t>Кухар В. В.</w:t>
            </w:r>
          </w:p>
          <w:p w:rsidR="000060F9" w:rsidRDefault="00CF72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</w:t>
            </w:r>
            <w:r w:rsidR="007907AC">
              <w:rPr>
                <w:szCs w:val="28"/>
                <w:lang w:eastAsia="en-US"/>
              </w:rPr>
              <w:t>75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 w:rsidP="007907A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AE5381">
              <w:t>затвердження переліку об’єктів</w:t>
            </w:r>
            <w:r w:rsidR="00AE5381">
              <w:rPr>
                <w:b/>
              </w:rPr>
              <w:t xml:space="preserve"> </w:t>
            </w:r>
            <w:r w:rsidR="00AE5381">
              <w:t>з облаштування інженерно-транспортної</w:t>
            </w:r>
            <w:r w:rsidR="00AE5381">
              <w:rPr>
                <w:b/>
              </w:rPr>
              <w:t xml:space="preserve"> </w:t>
            </w:r>
            <w:r w:rsidR="00AE5381">
              <w:t>інфраструктури приватного сектору міста,</w:t>
            </w:r>
            <w:r w:rsidR="00AE5381">
              <w:rPr>
                <w:b/>
              </w:rPr>
              <w:t xml:space="preserve"> </w:t>
            </w:r>
            <w:r w:rsidR="00AE5381">
              <w:t xml:space="preserve">що </w:t>
            </w:r>
            <w:proofErr w:type="spellStart"/>
            <w:r w:rsidR="00AE5381">
              <w:t>співфінансуються</w:t>
            </w:r>
            <w:proofErr w:type="spellEnd"/>
            <w:r w:rsidR="00AE5381">
              <w:t xml:space="preserve"> за рахунок коштів  міського бюджету міста Чернігова</w:t>
            </w:r>
          </w:p>
          <w:p w:rsidR="007907AC" w:rsidRPr="00CF7261" w:rsidRDefault="007907AC" w:rsidP="007907A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Куц Я. В.</w:t>
            </w:r>
          </w:p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</w:t>
            </w:r>
            <w:r w:rsidR="007907AC">
              <w:rPr>
                <w:szCs w:val="28"/>
                <w:lang w:eastAsia="en-US"/>
              </w:rPr>
              <w:t>76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CF7261">
              <w:rPr>
                <w:sz w:val="28"/>
                <w:szCs w:val="28"/>
              </w:rPr>
              <w:t>внесення змін і доповнень до рішення виконавчого комітету  міської ради від 19 січня  2017 року № 15</w:t>
            </w:r>
          </w:p>
          <w:p w:rsidR="00CF7261" w:rsidRPr="00FE431F" w:rsidRDefault="00CF7261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Куц Я. В.</w:t>
            </w:r>
          </w:p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</w:t>
            </w:r>
            <w:r w:rsidR="007907AC">
              <w:rPr>
                <w:szCs w:val="28"/>
                <w:lang w:eastAsia="en-US"/>
              </w:rPr>
              <w:t>77</w:t>
            </w:r>
            <w:r>
              <w:rPr>
                <w:szCs w:val="28"/>
                <w:lang w:eastAsia="en-US"/>
              </w:rPr>
              <w:t>додається</w:t>
            </w:r>
          </w:p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168" w:type="dxa"/>
            <w:gridSpan w:val="2"/>
            <w:hideMark/>
          </w:tcPr>
          <w:p w:rsidR="000060F9" w:rsidRPr="00CF7261" w:rsidRDefault="000060F9" w:rsidP="007907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CF7261">
              <w:rPr>
                <w:sz w:val="28"/>
                <w:szCs w:val="28"/>
              </w:rPr>
              <w:t>видалення зелених насаджень</w:t>
            </w:r>
          </w:p>
          <w:p w:rsidR="007907AC" w:rsidRPr="00FE431F" w:rsidRDefault="007907AC" w:rsidP="007907A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7907A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Куц Я. В.</w:t>
            </w:r>
          </w:p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28"/>
                <w:szCs w:val="28"/>
                <w:lang w:val="ru-RU" w:eastAsia="en-US"/>
              </w:rPr>
              <w:t xml:space="preserve">      </w:t>
            </w:r>
            <w:r w:rsidR="00CF7261">
              <w:rPr>
                <w:sz w:val="28"/>
                <w:szCs w:val="28"/>
                <w:lang w:val="ru-RU" w:eastAsia="en-US"/>
              </w:rPr>
              <w:t xml:space="preserve"> </w:t>
            </w:r>
            <w:r w:rsidR="00CF7261">
              <w:rPr>
                <w:lang w:val="ru-RU" w:eastAsia="en-US"/>
              </w:rPr>
              <w:t xml:space="preserve"> </w:t>
            </w:r>
            <w:r w:rsidR="00CF7261">
              <w:rPr>
                <w:sz w:val="28"/>
                <w:szCs w:val="28"/>
                <w:lang w:val="ru-RU" w:eastAsia="en-US"/>
              </w:rPr>
              <w:t>Черненко А. В.</w:t>
            </w:r>
          </w:p>
          <w:p w:rsidR="00CF7261" w:rsidRDefault="00CF726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Ломако О. А.</w:t>
            </w:r>
          </w:p>
          <w:p w:rsidR="00CF7261" w:rsidRDefault="00CF726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Власенко Ю. Д.</w:t>
            </w:r>
          </w:p>
          <w:p w:rsidR="00CF7261" w:rsidRDefault="00CF726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 w:rsidR="00A65970">
              <w:rPr>
                <w:sz w:val="28"/>
                <w:szCs w:val="28"/>
                <w:lang w:val="ru-RU" w:eastAsia="en-US"/>
              </w:rPr>
              <w:t>Кацай</w:t>
            </w:r>
            <w:proofErr w:type="spellEnd"/>
            <w:r w:rsidR="00A65970">
              <w:rPr>
                <w:sz w:val="28"/>
                <w:szCs w:val="28"/>
                <w:lang w:val="ru-RU" w:eastAsia="en-US"/>
              </w:rPr>
              <w:t xml:space="preserve"> І. Л.</w:t>
            </w:r>
          </w:p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r w:rsidR="00CF726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Атрошенко В. А.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7907AC">
              <w:rPr>
                <w:sz w:val="28"/>
                <w:szCs w:val="28"/>
                <w:lang w:eastAsia="en-US"/>
              </w:rPr>
              <w:t>78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060F9" w:rsidRPr="00857C25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168" w:type="dxa"/>
            <w:gridSpan w:val="2"/>
            <w:hideMark/>
          </w:tcPr>
          <w:p w:rsidR="000060F9" w:rsidRPr="00CF7261" w:rsidRDefault="000060F9" w:rsidP="007907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CF7261">
              <w:rPr>
                <w:sz w:val="28"/>
                <w:szCs w:val="28"/>
              </w:rPr>
              <w:t>перекриття руху автотранспорту</w:t>
            </w:r>
          </w:p>
          <w:p w:rsidR="007907AC" w:rsidRPr="00FE431F" w:rsidRDefault="007907AC" w:rsidP="007907AC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FE431F">
              <w:rPr>
                <w:sz w:val="28"/>
                <w:szCs w:val="28"/>
                <w:lang w:eastAsia="en-US"/>
              </w:rPr>
              <w:t>Риженко</w:t>
            </w:r>
            <w:proofErr w:type="spellEnd"/>
            <w:r w:rsidR="00FE431F">
              <w:rPr>
                <w:sz w:val="28"/>
                <w:szCs w:val="28"/>
                <w:lang w:eastAsia="en-US"/>
              </w:rPr>
              <w:t xml:space="preserve"> В. Д. </w:t>
            </w:r>
          </w:p>
          <w:p w:rsidR="000060F9" w:rsidRDefault="000060F9">
            <w:pPr>
              <w:pStyle w:val="a7"/>
              <w:spacing w:line="276" w:lineRule="auto"/>
              <w:ind w:left="-33" w:firstLine="3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7907AC">
              <w:rPr>
                <w:sz w:val="28"/>
                <w:szCs w:val="28"/>
                <w:lang w:eastAsia="en-US"/>
              </w:rPr>
              <w:t>79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060F9" w:rsidRPr="00FE431F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68" w:type="dxa"/>
            <w:gridSpan w:val="2"/>
            <w:hideMark/>
          </w:tcPr>
          <w:p w:rsidR="000060F9" w:rsidRPr="00FE431F" w:rsidRDefault="000060F9" w:rsidP="007907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FE431F">
              <w:rPr>
                <w:sz w:val="28"/>
                <w:szCs w:val="28"/>
              </w:rPr>
              <w:t>передачу основних засобів</w:t>
            </w:r>
          </w:p>
          <w:p w:rsidR="007907AC" w:rsidRPr="00FE431F" w:rsidRDefault="007907AC" w:rsidP="007907A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proofErr w:type="spellStart"/>
            <w:r w:rsidR="00FE431F">
              <w:rPr>
                <w:sz w:val="28"/>
                <w:szCs w:val="28"/>
                <w:lang w:eastAsia="en-US"/>
              </w:rPr>
              <w:t>Хрустицький</w:t>
            </w:r>
            <w:proofErr w:type="spellEnd"/>
            <w:r w:rsidR="00FE431F"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0060F9" w:rsidRDefault="000060F9" w:rsidP="00FE431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 </w:t>
            </w:r>
            <w:proofErr w:type="spellStart"/>
            <w:r w:rsidR="00FE431F">
              <w:rPr>
                <w:sz w:val="28"/>
                <w:szCs w:val="28"/>
                <w:lang w:eastAsia="en-US"/>
              </w:rPr>
              <w:t>Черненок</w:t>
            </w:r>
            <w:proofErr w:type="spellEnd"/>
            <w:r w:rsidR="00FE431F">
              <w:rPr>
                <w:sz w:val="28"/>
                <w:szCs w:val="28"/>
                <w:lang w:eastAsia="en-US"/>
              </w:rPr>
              <w:t xml:space="preserve"> </w:t>
            </w:r>
            <w:r w:rsidR="00053896">
              <w:rPr>
                <w:sz w:val="28"/>
                <w:szCs w:val="28"/>
                <w:lang w:eastAsia="en-US"/>
              </w:rPr>
              <w:t>М. П.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Pr="00890874" w:rsidRDefault="000060F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</w:t>
            </w:r>
            <w:r w:rsidR="007907AC">
              <w:rPr>
                <w:szCs w:val="28"/>
                <w:lang w:eastAsia="en-US"/>
              </w:rPr>
              <w:t>80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0060F9" w:rsidRDefault="000060F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168" w:type="dxa"/>
            <w:gridSpan w:val="2"/>
            <w:hideMark/>
          </w:tcPr>
          <w:p w:rsidR="000060F9" w:rsidRPr="00890874" w:rsidRDefault="000060F9" w:rsidP="007907AC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90874"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890874">
              <w:rPr>
                <w:color w:val="000000"/>
                <w:sz w:val="28"/>
                <w:szCs w:val="28"/>
              </w:rPr>
              <w:t>зміну назви комунального підприємства та затвердження Статуту у новій редакції</w:t>
            </w:r>
          </w:p>
          <w:p w:rsidR="007907AC" w:rsidRPr="00890874" w:rsidRDefault="007907AC" w:rsidP="007907A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proofErr w:type="spellStart"/>
            <w:r w:rsidR="00890874">
              <w:rPr>
                <w:sz w:val="28"/>
                <w:szCs w:val="28"/>
                <w:lang w:eastAsia="en-US"/>
              </w:rPr>
              <w:t>Хрустицький</w:t>
            </w:r>
            <w:proofErr w:type="spellEnd"/>
            <w:r w:rsidR="00890874"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890874" w:rsidRDefault="00890874" w:rsidP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28"/>
                <w:szCs w:val="28"/>
                <w:lang w:val="ru-RU" w:eastAsia="en-US"/>
              </w:rPr>
              <w:t xml:space="preserve">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Шостак М. О.</w:t>
            </w:r>
          </w:p>
          <w:p w:rsidR="00890874" w:rsidRDefault="00890874" w:rsidP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Ломако О. А.</w:t>
            </w:r>
          </w:p>
          <w:p w:rsidR="000060F9" w:rsidRPr="00890874" w:rsidRDefault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Черненок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 П.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90874" w:rsidRPr="00FF5123" w:rsidRDefault="0089087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7907AC">
              <w:rPr>
                <w:sz w:val="28"/>
                <w:szCs w:val="28"/>
                <w:lang w:eastAsia="en-US"/>
              </w:rPr>
              <w:t>81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060F9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 w:rsidP="007907AC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890874">
              <w:rPr>
                <w:sz w:val="28"/>
                <w:szCs w:val="28"/>
              </w:rPr>
              <w:t xml:space="preserve">затвердження </w:t>
            </w:r>
            <w:proofErr w:type="spellStart"/>
            <w:r w:rsidR="00AE5381" w:rsidRPr="00890874">
              <w:rPr>
                <w:sz w:val="28"/>
                <w:szCs w:val="28"/>
              </w:rPr>
              <w:t>проектно</w:t>
            </w:r>
            <w:proofErr w:type="spellEnd"/>
            <w:r w:rsidR="00AE5381" w:rsidRPr="00890874">
              <w:rPr>
                <w:sz w:val="28"/>
                <w:szCs w:val="28"/>
              </w:rPr>
              <w:t xml:space="preserve"> – кошторисної документації</w:t>
            </w:r>
          </w:p>
          <w:p w:rsidR="007907AC" w:rsidRPr="00890874" w:rsidRDefault="007907AC" w:rsidP="007907A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proofErr w:type="spellStart"/>
            <w:r w:rsidR="00890874">
              <w:rPr>
                <w:sz w:val="28"/>
                <w:szCs w:val="28"/>
                <w:lang w:eastAsia="en-US"/>
              </w:rPr>
              <w:t>Федорченко</w:t>
            </w:r>
            <w:proofErr w:type="spellEnd"/>
            <w:r w:rsidR="00890874">
              <w:rPr>
                <w:sz w:val="28"/>
                <w:szCs w:val="28"/>
                <w:lang w:eastAsia="en-US"/>
              </w:rPr>
              <w:t xml:space="preserve"> Ю. А.</w:t>
            </w:r>
          </w:p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 </w:t>
            </w:r>
            <w:proofErr w:type="spellStart"/>
            <w:r w:rsidR="00890874">
              <w:rPr>
                <w:sz w:val="28"/>
                <w:szCs w:val="28"/>
                <w:lang w:eastAsia="en-US"/>
              </w:rPr>
              <w:t>Черненок</w:t>
            </w:r>
            <w:proofErr w:type="spellEnd"/>
            <w:r w:rsidR="00890874">
              <w:rPr>
                <w:sz w:val="28"/>
                <w:szCs w:val="28"/>
                <w:lang w:eastAsia="en-US"/>
              </w:rPr>
              <w:t xml:space="preserve"> М. П.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Pr="00890874" w:rsidRDefault="000060F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 w:rsidP="007907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7907AC">
              <w:rPr>
                <w:sz w:val="28"/>
                <w:szCs w:val="28"/>
                <w:lang w:eastAsia="en-US"/>
              </w:rPr>
              <w:t>82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890874" w:rsidRPr="00890874" w:rsidRDefault="00890874" w:rsidP="007907A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RPr="00DD4C58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168" w:type="dxa"/>
            <w:gridSpan w:val="2"/>
          </w:tcPr>
          <w:p w:rsidR="007907AC" w:rsidRPr="00890874" w:rsidRDefault="000060F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890874">
              <w:rPr>
                <w:color w:val="000000"/>
                <w:sz w:val="28"/>
                <w:szCs w:val="28"/>
              </w:rPr>
              <w:t>затвердження статуту комунального підприємства «АТП-2528» Чернігівської міської ради у новій редакції</w:t>
            </w:r>
          </w:p>
          <w:p w:rsidR="000060F9" w:rsidRDefault="000060F9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890874">
              <w:rPr>
                <w:sz w:val="28"/>
                <w:szCs w:val="28"/>
                <w:lang w:eastAsia="en-US"/>
              </w:rPr>
              <w:t>Волок Р. В.</w:t>
            </w:r>
          </w:p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 w:rsidR="00890874">
              <w:rPr>
                <w:sz w:val="28"/>
                <w:szCs w:val="28"/>
                <w:lang w:eastAsia="en-US"/>
              </w:rPr>
              <w:t>Черненок</w:t>
            </w:r>
            <w:proofErr w:type="spellEnd"/>
            <w:r w:rsidR="00890874">
              <w:rPr>
                <w:sz w:val="28"/>
                <w:szCs w:val="28"/>
                <w:lang w:eastAsia="en-US"/>
              </w:rPr>
              <w:t xml:space="preserve"> М. П.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90874" w:rsidRPr="00890874" w:rsidRDefault="0089087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7907AC">
              <w:rPr>
                <w:sz w:val="28"/>
                <w:szCs w:val="28"/>
                <w:lang w:eastAsia="en-US"/>
              </w:rPr>
              <w:t>83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060F9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168" w:type="dxa"/>
            <w:gridSpan w:val="2"/>
            <w:hideMark/>
          </w:tcPr>
          <w:p w:rsidR="000060F9" w:rsidRPr="00890874" w:rsidRDefault="000060F9" w:rsidP="007907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890874">
              <w:rPr>
                <w:sz w:val="28"/>
                <w:szCs w:val="28"/>
              </w:rPr>
              <w:t>видалення зелених насаджень</w:t>
            </w:r>
          </w:p>
          <w:p w:rsidR="007907AC" w:rsidRPr="00890874" w:rsidRDefault="007907AC" w:rsidP="007907A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890874">
              <w:rPr>
                <w:sz w:val="28"/>
                <w:szCs w:val="28"/>
                <w:lang w:eastAsia="en-US"/>
              </w:rPr>
              <w:t>Кошельник</w:t>
            </w:r>
            <w:proofErr w:type="spellEnd"/>
            <w:r w:rsidR="00890874">
              <w:rPr>
                <w:sz w:val="28"/>
                <w:szCs w:val="28"/>
                <w:lang w:eastAsia="en-US"/>
              </w:rPr>
              <w:t xml:space="preserve"> В. І.</w:t>
            </w:r>
          </w:p>
          <w:p w:rsidR="000060F9" w:rsidRDefault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Черненок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 П.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 w:rsidP="007907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7907AC">
              <w:rPr>
                <w:sz w:val="28"/>
                <w:szCs w:val="28"/>
                <w:lang w:eastAsia="en-US"/>
              </w:rPr>
              <w:t>84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890874" w:rsidRPr="00890874" w:rsidRDefault="00890874" w:rsidP="007907A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168" w:type="dxa"/>
            <w:gridSpan w:val="2"/>
            <w:hideMark/>
          </w:tcPr>
          <w:p w:rsidR="000060F9" w:rsidRPr="00890874" w:rsidRDefault="000060F9" w:rsidP="007907A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890874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7907AC" w:rsidRPr="00890874" w:rsidRDefault="007907AC" w:rsidP="007907A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89087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890874">
              <w:rPr>
                <w:sz w:val="28"/>
                <w:szCs w:val="28"/>
                <w:lang w:eastAsia="en-US"/>
              </w:rPr>
              <w:t>Калюжний С. С.</w:t>
            </w:r>
          </w:p>
          <w:p w:rsidR="00890874" w:rsidRDefault="00890874" w:rsidP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890874" w:rsidRDefault="00890874" w:rsidP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Шостак М. О.</w:t>
            </w:r>
          </w:p>
          <w:p w:rsidR="00890874" w:rsidRDefault="00890874" w:rsidP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Атрощенко О. А.</w:t>
            </w:r>
          </w:p>
          <w:p w:rsidR="00890874" w:rsidRDefault="00890874" w:rsidP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Лисенко О. Ю.</w:t>
            </w:r>
          </w:p>
          <w:p w:rsidR="000060F9" w:rsidRDefault="00890874" w:rsidP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Черненок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 П.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7907AC">
              <w:rPr>
                <w:sz w:val="28"/>
                <w:szCs w:val="28"/>
                <w:lang w:eastAsia="en-US"/>
              </w:rPr>
              <w:t>85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060F9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168" w:type="dxa"/>
            <w:gridSpan w:val="2"/>
          </w:tcPr>
          <w:p w:rsidR="000060F9" w:rsidRPr="00890874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890874">
              <w:rPr>
                <w:sz w:val="28"/>
                <w:szCs w:val="28"/>
              </w:rPr>
              <w:t>присвоєння та зміну поштових адрес об'єктам                  нерухомого майна</w:t>
            </w:r>
          </w:p>
          <w:p w:rsidR="000060F9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89087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Калюжний С. С.</w:t>
            </w:r>
          </w:p>
          <w:p w:rsidR="00890874" w:rsidRDefault="00890874" w:rsidP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  <w:p w:rsidR="000060F9" w:rsidRDefault="00890874" w:rsidP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</w:t>
            </w:r>
            <w:r w:rsidRPr="00890874">
              <w:rPr>
                <w:sz w:val="20"/>
                <w:szCs w:val="20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Черненок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 П.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Default="000060F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7907AC">
              <w:rPr>
                <w:sz w:val="28"/>
                <w:szCs w:val="28"/>
                <w:lang w:eastAsia="en-US"/>
              </w:rPr>
              <w:t>86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060F9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168" w:type="dxa"/>
            <w:gridSpan w:val="2"/>
            <w:hideMark/>
          </w:tcPr>
          <w:p w:rsidR="000060F9" w:rsidRPr="00890874" w:rsidRDefault="000060F9" w:rsidP="007907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890874">
              <w:rPr>
                <w:sz w:val="28"/>
                <w:szCs w:val="28"/>
              </w:rPr>
              <w:t>пайову участь (внесок) замовників (інвесторів) у створенні і розвитку інженерно-транспортної та соціальної інфраструктури міста Чернігова</w:t>
            </w:r>
          </w:p>
          <w:p w:rsidR="007907AC" w:rsidRPr="00890874" w:rsidRDefault="007907AC" w:rsidP="007907A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89087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Калюжний С. С.</w:t>
            </w:r>
          </w:p>
          <w:p w:rsidR="00890874" w:rsidRDefault="00890874" w:rsidP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D3231B">
              <w:rPr>
                <w:sz w:val="32"/>
                <w:szCs w:val="32"/>
                <w:lang w:eastAsia="en-US"/>
              </w:rPr>
              <w:t xml:space="preserve">  </w:t>
            </w:r>
            <w:r w:rsidR="00D3231B">
              <w:rPr>
                <w:sz w:val="28"/>
                <w:szCs w:val="28"/>
                <w:lang w:val="ru-RU" w:eastAsia="en-US"/>
              </w:rPr>
              <w:t>Атрощенко О. А.</w:t>
            </w:r>
          </w:p>
          <w:p w:rsidR="00890874" w:rsidRDefault="00890874" w:rsidP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</w:t>
            </w:r>
            <w:r w:rsidR="00D3231B">
              <w:rPr>
                <w:sz w:val="28"/>
                <w:szCs w:val="28"/>
                <w:lang w:val="ru-RU" w:eastAsia="en-US"/>
              </w:rPr>
              <w:t xml:space="preserve">                               Власенко Ю. Д.</w:t>
            </w:r>
          </w:p>
          <w:p w:rsidR="000060F9" w:rsidRDefault="00890874" w:rsidP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="00D3231B">
              <w:rPr>
                <w:sz w:val="28"/>
                <w:szCs w:val="28"/>
                <w:lang w:eastAsia="en-US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Черненок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 П.</w:t>
            </w:r>
          </w:p>
          <w:p w:rsidR="00D3231B" w:rsidRPr="00D3231B" w:rsidRDefault="00D3231B" w:rsidP="0089087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Pr="00D3231B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 w:rsidP="007907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7907AC">
              <w:rPr>
                <w:sz w:val="28"/>
                <w:szCs w:val="28"/>
                <w:lang w:eastAsia="en-US"/>
              </w:rPr>
              <w:t>87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D3231B" w:rsidRPr="00D3231B" w:rsidRDefault="00D3231B" w:rsidP="007907A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СЛУХАЛИ:</w:t>
            </w:r>
          </w:p>
        </w:tc>
        <w:tc>
          <w:tcPr>
            <w:tcW w:w="7168" w:type="dxa"/>
            <w:gridSpan w:val="2"/>
          </w:tcPr>
          <w:p w:rsidR="007907AC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D3231B">
              <w:rPr>
                <w:sz w:val="28"/>
                <w:szCs w:val="28"/>
              </w:rPr>
              <w:t>перепоховання</w:t>
            </w:r>
          </w:p>
          <w:p w:rsidR="000060F9" w:rsidRDefault="000060F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D3231B">
              <w:rPr>
                <w:sz w:val="28"/>
                <w:szCs w:val="28"/>
                <w:lang w:eastAsia="en-US"/>
              </w:rPr>
              <w:t>Ткач А. В.</w:t>
            </w:r>
          </w:p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 w:rsidR="00D3231B"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proofErr w:type="spellStart"/>
            <w:r w:rsidR="00890874">
              <w:rPr>
                <w:sz w:val="28"/>
                <w:szCs w:val="28"/>
                <w:lang w:eastAsia="en-US"/>
              </w:rPr>
              <w:t>Черненок</w:t>
            </w:r>
            <w:proofErr w:type="spellEnd"/>
            <w:r w:rsidR="00890874">
              <w:rPr>
                <w:sz w:val="28"/>
                <w:szCs w:val="28"/>
                <w:lang w:eastAsia="en-US"/>
              </w:rPr>
              <w:t xml:space="preserve"> М. П.</w:t>
            </w:r>
          </w:p>
          <w:p w:rsidR="00D3231B" w:rsidRPr="00D3231B" w:rsidRDefault="00D3231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Pr="00D3231B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7907AC">
              <w:rPr>
                <w:sz w:val="28"/>
                <w:szCs w:val="28"/>
                <w:lang w:eastAsia="en-US"/>
              </w:rPr>
              <w:t>88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060F9" w:rsidRPr="00D3231B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 СЛУХАЛИ:</w:t>
            </w:r>
          </w:p>
        </w:tc>
        <w:tc>
          <w:tcPr>
            <w:tcW w:w="7168" w:type="dxa"/>
            <w:gridSpan w:val="2"/>
            <w:hideMark/>
          </w:tcPr>
          <w:p w:rsidR="000060F9" w:rsidRPr="00D3231B" w:rsidRDefault="000060F9" w:rsidP="007907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AE5381" w:rsidRPr="00D3231B">
              <w:rPr>
                <w:sz w:val="28"/>
                <w:szCs w:val="28"/>
              </w:rPr>
              <w:t>перепоховання</w:t>
            </w:r>
          </w:p>
          <w:p w:rsidR="007907AC" w:rsidRPr="00D3231B" w:rsidRDefault="007907AC" w:rsidP="007907A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D3231B">
              <w:rPr>
                <w:sz w:val="28"/>
                <w:szCs w:val="28"/>
                <w:lang w:eastAsia="en-US"/>
              </w:rPr>
              <w:t>Ткач А. В.</w:t>
            </w:r>
          </w:p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</w:t>
            </w:r>
            <w:proofErr w:type="spellStart"/>
            <w:r w:rsidR="00890874">
              <w:rPr>
                <w:sz w:val="28"/>
                <w:szCs w:val="28"/>
                <w:lang w:eastAsia="en-US"/>
              </w:rPr>
              <w:t>Черненок</w:t>
            </w:r>
            <w:proofErr w:type="spellEnd"/>
            <w:r w:rsidR="00890874">
              <w:rPr>
                <w:sz w:val="28"/>
                <w:szCs w:val="28"/>
                <w:lang w:eastAsia="en-US"/>
              </w:rPr>
              <w:t xml:space="preserve"> М. П.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060F9" w:rsidRPr="00D3231B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0060F9" w:rsidRDefault="000060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7907AC">
              <w:rPr>
                <w:sz w:val="28"/>
                <w:szCs w:val="28"/>
                <w:lang w:eastAsia="en-US"/>
              </w:rPr>
              <w:t>89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0060F9" w:rsidRPr="00D3231B" w:rsidRDefault="000060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 w:rsidP="00DD4C5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 СЛУХАЛИ: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</w:t>
            </w:r>
            <w:r w:rsidR="00920BBA">
              <w:rPr>
                <w:sz w:val="28"/>
                <w:szCs w:val="28"/>
                <w:lang w:eastAsia="en-US"/>
              </w:rPr>
              <w:t xml:space="preserve">з 16 червня до 3 липня </w:t>
            </w:r>
            <w:r>
              <w:rPr>
                <w:sz w:val="28"/>
                <w:szCs w:val="28"/>
                <w:lang w:eastAsia="en-US"/>
              </w:rPr>
              <w:t>2017 року включно</w:t>
            </w:r>
          </w:p>
        </w:tc>
      </w:tr>
      <w:tr w:rsidR="000060F9" w:rsidTr="00DD4C58">
        <w:tc>
          <w:tcPr>
            <w:tcW w:w="2732" w:type="dxa"/>
          </w:tcPr>
          <w:p w:rsidR="000060F9" w:rsidRDefault="000060F9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0060F9" w:rsidRDefault="000060F9" w:rsidP="00920BB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</w:t>
            </w:r>
            <w:r w:rsidR="00920BBA">
              <w:rPr>
                <w:sz w:val="28"/>
                <w:szCs w:val="28"/>
                <w:lang w:eastAsia="en-US"/>
              </w:rPr>
              <w:t>16 червня</w:t>
            </w:r>
            <w:r>
              <w:rPr>
                <w:sz w:val="28"/>
                <w:szCs w:val="28"/>
                <w:lang w:eastAsia="en-US"/>
              </w:rPr>
              <w:t xml:space="preserve"> до </w:t>
            </w:r>
            <w:r w:rsidR="00920BBA">
              <w:rPr>
                <w:sz w:val="28"/>
                <w:szCs w:val="28"/>
                <w:lang w:eastAsia="en-US"/>
              </w:rPr>
              <w:t>3 липня</w:t>
            </w:r>
            <w:r>
              <w:rPr>
                <w:sz w:val="28"/>
                <w:szCs w:val="28"/>
                <w:lang w:eastAsia="en-US"/>
              </w:rPr>
              <w:t xml:space="preserve"> 2017 року включно видано розпорядженн</w:t>
            </w:r>
            <w:r w:rsidR="00920BBA">
              <w:rPr>
                <w:sz w:val="28"/>
                <w:szCs w:val="28"/>
                <w:lang w:eastAsia="en-US"/>
              </w:rPr>
              <w:t>я міського голови            № 186 - р – № 202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  <w:tr w:rsidR="000060F9" w:rsidTr="00DD4C58">
        <w:tc>
          <w:tcPr>
            <w:tcW w:w="2732" w:type="dxa"/>
            <w:hideMark/>
          </w:tcPr>
          <w:p w:rsidR="000060F9" w:rsidRDefault="000060F9" w:rsidP="00DD4C5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 СЛУХАЛИ: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0060F9" w:rsidTr="00DD4C58">
        <w:trPr>
          <w:trHeight w:val="721"/>
        </w:trPr>
        <w:tc>
          <w:tcPr>
            <w:tcW w:w="2732" w:type="dxa"/>
            <w:hideMark/>
          </w:tcPr>
          <w:p w:rsidR="000060F9" w:rsidRDefault="000060F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0060F9" w:rsidRDefault="000060F9" w:rsidP="00F41D23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питання</w:t>
            </w:r>
            <w:r w:rsidR="00F41D23">
              <w:rPr>
                <w:sz w:val="28"/>
                <w:szCs w:val="28"/>
                <w:lang w:eastAsia="en-US"/>
              </w:rPr>
              <w:t>:</w:t>
            </w:r>
          </w:p>
          <w:p w:rsidR="00F41D23" w:rsidRDefault="00F41D23" w:rsidP="00F41D23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F41D23">
              <w:rPr>
                <w:sz w:val="28"/>
                <w:szCs w:val="28"/>
              </w:rPr>
              <w:t>Про внесення змін та доповнень до переліку адміністративних послуг, які надаються в Центрі надання адміністративних послуг м. Чернігова</w:t>
            </w:r>
          </w:p>
        </w:tc>
      </w:tr>
    </w:tbl>
    <w:p w:rsidR="00DD4C58" w:rsidRDefault="00DD4C58" w:rsidP="00DD4C58">
      <w:pPr>
        <w:jc w:val="both"/>
        <w:rPr>
          <w:sz w:val="28"/>
          <w:szCs w:val="28"/>
        </w:rPr>
      </w:pPr>
    </w:p>
    <w:p w:rsidR="00DD4C58" w:rsidRDefault="00DD4C58" w:rsidP="00DD4C58">
      <w:pPr>
        <w:jc w:val="both"/>
        <w:rPr>
          <w:sz w:val="52"/>
          <w:szCs w:val="52"/>
        </w:rPr>
      </w:pPr>
    </w:p>
    <w:p w:rsidR="00DD4C58" w:rsidRDefault="00DD4C58" w:rsidP="00DD4C5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DD4C58" w:rsidRDefault="00DD4C58" w:rsidP="00DD4C58">
      <w:pPr>
        <w:rPr>
          <w:sz w:val="40"/>
          <w:szCs w:val="40"/>
        </w:rPr>
      </w:pPr>
    </w:p>
    <w:p w:rsidR="00DD4C58" w:rsidRDefault="00DD4C58" w:rsidP="00DD4C58">
      <w:pPr>
        <w:rPr>
          <w:sz w:val="28"/>
          <w:szCs w:val="28"/>
        </w:rPr>
      </w:pPr>
    </w:p>
    <w:p w:rsidR="00DD4C58" w:rsidRDefault="00DD4C58" w:rsidP="00DD4C5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П. </w:t>
      </w:r>
      <w:proofErr w:type="spellStart"/>
      <w:r>
        <w:rPr>
          <w:sz w:val="28"/>
          <w:szCs w:val="28"/>
        </w:rPr>
        <w:t>Черненок</w:t>
      </w:r>
      <w:proofErr w:type="spellEnd"/>
    </w:p>
    <w:p w:rsidR="00DD4C58" w:rsidRDefault="00DD4C58" w:rsidP="00DD4C58">
      <w:pPr>
        <w:pStyle w:val="a3"/>
        <w:jc w:val="both"/>
        <w:rPr>
          <w:lang w:val="uk-UA"/>
        </w:rPr>
      </w:pPr>
    </w:p>
    <w:p w:rsidR="00B95DA2" w:rsidRPr="00DD4C58" w:rsidRDefault="00B95DA2" w:rsidP="00DD4C58">
      <w:pPr>
        <w:pStyle w:val="a3"/>
        <w:jc w:val="both"/>
        <w:rPr>
          <w:lang w:val="uk-UA"/>
        </w:rPr>
      </w:pPr>
    </w:p>
    <w:sectPr w:rsidR="00B95DA2" w:rsidRPr="00DD4C58" w:rsidSect="00FF512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04" w:rsidRDefault="00FD3A04" w:rsidP="00FF5123">
      <w:r>
        <w:separator/>
      </w:r>
    </w:p>
  </w:endnote>
  <w:endnote w:type="continuationSeparator" w:id="0">
    <w:p w:rsidR="00FD3A04" w:rsidRDefault="00FD3A04" w:rsidP="00F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04" w:rsidRDefault="00FD3A04" w:rsidP="00FF5123">
      <w:r>
        <w:separator/>
      </w:r>
    </w:p>
  </w:footnote>
  <w:footnote w:type="continuationSeparator" w:id="0">
    <w:p w:rsidR="00FD3A04" w:rsidRDefault="00FD3A04" w:rsidP="00FF5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88128"/>
      <w:docPartObj>
        <w:docPartGallery w:val="Page Numbers (Top of Page)"/>
        <w:docPartUnique/>
      </w:docPartObj>
    </w:sdtPr>
    <w:sdtEndPr/>
    <w:sdtContent>
      <w:p w:rsidR="00FF5123" w:rsidRDefault="00FF51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970" w:rsidRPr="00A65970">
          <w:rPr>
            <w:noProof/>
            <w:lang w:val="ru-RU"/>
          </w:rPr>
          <w:t>3</w:t>
        </w:r>
        <w:r>
          <w:fldChar w:fldCharType="end"/>
        </w:r>
      </w:p>
    </w:sdtContent>
  </w:sdt>
  <w:p w:rsidR="00FF5123" w:rsidRDefault="00FF51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58"/>
    <w:rsid w:val="000060F9"/>
    <w:rsid w:val="00053896"/>
    <w:rsid w:val="000A18F2"/>
    <w:rsid w:val="00335D66"/>
    <w:rsid w:val="00667A2B"/>
    <w:rsid w:val="00667CCB"/>
    <w:rsid w:val="006F0FD5"/>
    <w:rsid w:val="007907AC"/>
    <w:rsid w:val="00857C25"/>
    <w:rsid w:val="00890874"/>
    <w:rsid w:val="00920BBA"/>
    <w:rsid w:val="00A65970"/>
    <w:rsid w:val="00AE5381"/>
    <w:rsid w:val="00B95DA2"/>
    <w:rsid w:val="00CF7261"/>
    <w:rsid w:val="00D3231B"/>
    <w:rsid w:val="00DC0201"/>
    <w:rsid w:val="00DD4C58"/>
    <w:rsid w:val="00E6663A"/>
    <w:rsid w:val="00F41D23"/>
    <w:rsid w:val="00F557CC"/>
    <w:rsid w:val="00FD3A04"/>
    <w:rsid w:val="00FE431F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5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C5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D4C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C58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DD4C58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DD4C58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DD4C58"/>
    <w:rPr>
      <w:rFonts w:eastAsia="Times New Roman"/>
      <w:szCs w:val="20"/>
      <w:lang w:val="uk-UA" w:eastAsia="ru-RU"/>
    </w:rPr>
  </w:style>
  <w:style w:type="character" w:customStyle="1" w:styleId="FontStyle13">
    <w:name w:val="Font Style13"/>
    <w:rsid w:val="00DD4C58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D4C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C5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F41D2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F51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5123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5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C5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D4C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C58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DD4C58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DD4C58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DD4C58"/>
    <w:rPr>
      <w:rFonts w:eastAsia="Times New Roman"/>
      <w:szCs w:val="20"/>
      <w:lang w:val="uk-UA" w:eastAsia="ru-RU"/>
    </w:rPr>
  </w:style>
  <w:style w:type="character" w:customStyle="1" w:styleId="FontStyle13">
    <w:name w:val="Font Style13"/>
    <w:rsid w:val="00DD4C58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D4C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C5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F41D2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F51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5123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B35E-D329-42E3-B282-F772CA4D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13</cp:revision>
  <dcterms:created xsi:type="dcterms:W3CDTF">2017-07-04T11:31:00Z</dcterms:created>
  <dcterms:modified xsi:type="dcterms:W3CDTF">2017-07-07T08:30:00Z</dcterms:modified>
</cp:coreProperties>
</file>