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7741B7" w:rsidRDefault="00CC03E3" w:rsidP="007741B7">
      <w:pPr>
        <w:pStyle w:val="a3"/>
      </w:pPr>
      <w:r>
        <w:t>«</w:t>
      </w:r>
      <w:r w:rsidR="000F0CEA">
        <w:t xml:space="preserve">Про надання </w:t>
      </w:r>
      <w:r w:rsidR="007741B7">
        <w:t>одноразової матеріальної допомоги – винагороди мешканцям</w:t>
      </w:r>
    </w:p>
    <w:p w:rsidR="007741B7" w:rsidRDefault="007741B7" w:rsidP="007741B7">
      <w:pPr>
        <w:pStyle w:val="a3"/>
      </w:pPr>
      <w:r>
        <w:t>міста Чернігова за особистий внесок у відновлення міста – героя від наслідків</w:t>
      </w:r>
    </w:p>
    <w:p w:rsidR="000F0CEA" w:rsidRDefault="007741B7" w:rsidP="007741B7">
      <w:pPr>
        <w:pStyle w:val="a3"/>
        <w:jc w:val="center"/>
      </w:pPr>
      <w:r>
        <w:t>російської військової агресії</w:t>
      </w:r>
      <w:r w:rsidR="000F0CEA">
        <w:t>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7741B7">
      <w:pPr>
        <w:pStyle w:val="a3"/>
        <w:ind w:firstLine="567"/>
      </w:pPr>
      <w:r w:rsidRPr="00C96785">
        <w:t>Р</w:t>
      </w:r>
      <w:r>
        <w:t>ішенням Чернігівської мі</w:t>
      </w:r>
      <w:r w:rsidR="007741B7">
        <w:t>ської ради від 30 березня</w:t>
      </w:r>
      <w:r w:rsidR="00823DF9">
        <w:t xml:space="preserve"> 2023</w:t>
      </w:r>
      <w:r>
        <w:t xml:space="preserve"> року №</w:t>
      </w:r>
      <w:r w:rsidR="007741B7">
        <w:t xml:space="preserve"> 30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 xml:space="preserve">надання </w:t>
      </w:r>
      <w:r w:rsidR="007741B7">
        <w:t xml:space="preserve">одноразової матеріальної допомоги – винагороди мешканцям міста Чернігова за особистий внесок у відновлення міста – героя від наслідків російської військової агресії </w:t>
      </w:r>
      <w:r>
        <w:t>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>Програми є</w:t>
      </w:r>
      <w:r w:rsidR="007741B7">
        <w:rPr>
          <w:sz w:val="28"/>
          <w:szCs w:val="28"/>
          <w:lang w:val="uk-UA"/>
        </w:rPr>
        <w:t xml:space="preserve"> відзначення мешканців міста Чернігова за особистий внесок у відновлення міста – героя від наслідків російської військової агресії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7741B7">
        <w:rPr>
          <w:bCs/>
        </w:rPr>
        <w:t xml:space="preserve"> реалізації Програми – 43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E23493" w:rsidRDefault="00E23493" w:rsidP="00C049FD">
      <w:pPr>
        <w:pStyle w:val="a3"/>
        <w:ind w:firstLine="567"/>
        <w:rPr>
          <w:bCs/>
        </w:rPr>
      </w:pPr>
    </w:p>
    <w:p w:rsidR="00C049FD" w:rsidRDefault="00E23493" w:rsidP="00E23493">
      <w:pPr>
        <w:pStyle w:val="a3"/>
        <w:ind w:firstLine="567"/>
      </w:pPr>
      <w:r>
        <w:rPr>
          <w:lang w:val="ru-RU"/>
        </w:rPr>
        <w:t xml:space="preserve">У </w:t>
      </w:r>
      <w:proofErr w:type="gramStart"/>
      <w:r>
        <w:t>поточному</w:t>
      </w:r>
      <w:proofErr w:type="gramEnd"/>
      <w:r>
        <w:t xml:space="preserve"> році </w:t>
      </w:r>
      <w:r w:rsidRPr="006E1DDD">
        <w:t xml:space="preserve">одноразову матеріальну допомогу - винагороду </w:t>
      </w:r>
      <w:r w:rsidR="004F4E79">
        <w:t>вже отримали  10 230</w:t>
      </w:r>
      <w:r w:rsidR="008F100D">
        <w:t xml:space="preserve"> мешканців</w:t>
      </w:r>
      <w:r>
        <w:rPr>
          <w:lang w:val="ru-RU"/>
        </w:rPr>
        <w:t xml:space="preserve"> </w:t>
      </w:r>
      <w:r>
        <w:t>міста Ч</w:t>
      </w:r>
      <w:r w:rsidR="004F4E79">
        <w:t>ернігова на загальну суму 30 690</w:t>
      </w:r>
      <w:r>
        <w:t xml:space="preserve"> 000 гривень.</w:t>
      </w:r>
    </w:p>
    <w:p w:rsidR="00E23493" w:rsidRPr="00C049FD" w:rsidRDefault="00E23493" w:rsidP="00E23493">
      <w:pPr>
        <w:pStyle w:val="a3"/>
        <w:ind w:firstLine="567"/>
      </w:pPr>
    </w:p>
    <w:p w:rsidR="005E4F09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6E1DDD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7741B7" w:rsidRPr="006E1DDD">
        <w:rPr>
          <w:sz w:val="28"/>
          <w:szCs w:val="28"/>
          <w:lang w:val="uk-UA"/>
        </w:rPr>
        <w:t xml:space="preserve"> - винагороду</w:t>
      </w:r>
      <w:r w:rsidR="00274CCB" w:rsidRPr="006E1DDD">
        <w:rPr>
          <w:sz w:val="28"/>
          <w:szCs w:val="28"/>
          <w:lang w:val="uk-UA"/>
        </w:rPr>
        <w:t xml:space="preserve"> </w:t>
      </w:r>
      <w:r w:rsidR="004F4E79">
        <w:rPr>
          <w:sz w:val="28"/>
          <w:szCs w:val="28"/>
          <w:lang w:val="uk-UA"/>
        </w:rPr>
        <w:t xml:space="preserve">                     1 мешканцю</w:t>
      </w:r>
      <w:r w:rsidR="00274CCB" w:rsidRPr="006E1DDD">
        <w:rPr>
          <w:sz w:val="28"/>
          <w:szCs w:val="28"/>
          <w:lang w:val="uk-UA"/>
        </w:rPr>
        <w:t xml:space="preserve"> міста Чернігова</w:t>
      </w:r>
      <w:r w:rsidR="00210F88" w:rsidRPr="006E1DDD">
        <w:rPr>
          <w:sz w:val="28"/>
          <w:szCs w:val="28"/>
          <w:lang w:val="uk-UA"/>
        </w:rPr>
        <w:t xml:space="preserve"> на загальну суму </w:t>
      </w:r>
      <w:r w:rsidR="004F4E79">
        <w:rPr>
          <w:sz w:val="28"/>
          <w:szCs w:val="28"/>
          <w:lang w:val="uk-UA"/>
        </w:rPr>
        <w:t>3</w:t>
      </w:r>
      <w:r w:rsidR="00155BFE" w:rsidRPr="006E1DDD">
        <w:rPr>
          <w:sz w:val="28"/>
          <w:szCs w:val="28"/>
          <w:lang w:val="uk-UA"/>
        </w:rPr>
        <w:t xml:space="preserve"> 000</w:t>
      </w:r>
      <w:r w:rsidR="001E50DB" w:rsidRPr="006E1DDD">
        <w:rPr>
          <w:sz w:val="28"/>
          <w:szCs w:val="28"/>
          <w:lang w:val="uk-UA"/>
        </w:rPr>
        <w:t xml:space="preserve"> </w:t>
      </w:r>
      <w:r w:rsidR="00231060">
        <w:rPr>
          <w:sz w:val="28"/>
          <w:szCs w:val="28"/>
          <w:lang w:val="uk-UA"/>
        </w:rPr>
        <w:t>гривень</w:t>
      </w:r>
      <w:r w:rsidRPr="006E1DDD">
        <w:rPr>
          <w:sz w:val="28"/>
          <w:szCs w:val="28"/>
          <w:lang w:val="uk-UA"/>
        </w:rPr>
        <w:t>.</w:t>
      </w:r>
    </w:p>
    <w:p w:rsidR="005E4F09" w:rsidRDefault="005E4F09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9C1A9A" w:rsidRPr="000311B1" w:rsidRDefault="005E4F09" w:rsidP="00C01034">
      <w:pPr>
        <w:pStyle w:val="a3"/>
        <w:ind w:firstLine="567"/>
      </w:pPr>
      <w:r w:rsidRPr="0037563B">
        <w:t xml:space="preserve">Пропонується </w:t>
      </w:r>
      <w:r w:rsidR="000311B1">
        <w:t xml:space="preserve">внести зміни </w:t>
      </w:r>
      <w:r w:rsidRPr="000311B1">
        <w:t xml:space="preserve">до </w:t>
      </w:r>
      <w:r w:rsidR="000311B1" w:rsidRPr="000311B1">
        <w:t>рішен</w:t>
      </w:r>
      <w:r w:rsidR="004F4E79">
        <w:t>ня</w:t>
      </w:r>
      <w:r w:rsidRPr="000311B1">
        <w:t xml:space="preserve"> вик</w:t>
      </w:r>
      <w:r w:rsidR="000311B1">
        <w:t xml:space="preserve">онавчого комітету </w:t>
      </w:r>
      <w:r w:rsidRPr="000311B1">
        <w:t>міської ради</w:t>
      </w:r>
      <w:r w:rsidR="000311B1" w:rsidRPr="000311B1">
        <w:t xml:space="preserve"> </w:t>
      </w:r>
      <w:r w:rsidR="000311B1">
        <w:t xml:space="preserve"> </w:t>
      </w:r>
      <w:r w:rsidRPr="000311B1">
        <w:t>від 11 квітня 2023 року № 212</w:t>
      </w:r>
      <w:r w:rsidR="004F4E79">
        <w:t xml:space="preserve"> </w:t>
      </w:r>
      <w:r w:rsidR="00AD48A6" w:rsidRPr="000311B1">
        <w:t>«</w:t>
      </w:r>
      <w:r w:rsidR="00C01034">
        <w:t xml:space="preserve">Про надання одноразової матеріальної допомоги – винагороди мешканцям міста Чернігова за особистий внесок у відновлення міста – героя від наслідків </w:t>
      </w:r>
      <w:r w:rsidR="00C01034" w:rsidRPr="00C01034">
        <w:t>російської військової агресії</w:t>
      </w:r>
      <w:r w:rsidR="00AD48A6" w:rsidRPr="000311B1">
        <w:t>»</w:t>
      </w:r>
      <w:r w:rsidR="00BA74FA">
        <w:t xml:space="preserve"> у зв'язку з </w:t>
      </w:r>
      <w:r w:rsidR="008F100D">
        <w:t xml:space="preserve">виправленням </w:t>
      </w:r>
      <w:r w:rsidR="00B9444D" w:rsidRPr="000311B1">
        <w:t>технічних помилок.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  <w:bookmarkStart w:id="0" w:name="_GoBack"/>
      <w:bookmarkEnd w:id="0"/>
    </w:p>
    <w:p w:rsidR="00C01034" w:rsidRDefault="00F40EB4" w:rsidP="00C01034">
      <w:pPr>
        <w:tabs>
          <w:tab w:val="left" w:pos="6804"/>
          <w:tab w:val="left" w:pos="7020"/>
          <w:tab w:val="left" w:pos="7200"/>
        </w:tabs>
        <w:jc w:val="both"/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  <w:r w:rsidR="00C01034">
        <w:rPr>
          <w:color w:val="000000"/>
          <w:sz w:val="28"/>
          <w:szCs w:val="28"/>
          <w:lang w:val="uk-UA"/>
        </w:rPr>
        <w:t xml:space="preserve">                                                  Ірина МАРЧУК</w:t>
      </w:r>
      <w:r w:rsidR="00C01034">
        <w:t xml:space="preserve"> </w:t>
      </w:r>
    </w:p>
    <w:p w:rsidR="00D62B7E" w:rsidRPr="005E147F" w:rsidRDefault="00C0103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C01034" w:rsidRDefault="00C01034" w:rsidP="00E23493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</w:p>
    <w:p w:rsidR="00362246" w:rsidRDefault="00C01034" w:rsidP="00E23493">
      <w:pPr>
        <w:tabs>
          <w:tab w:val="left" w:pos="6804"/>
          <w:tab w:val="left" w:pos="7020"/>
          <w:tab w:val="left" w:pos="7200"/>
        </w:tabs>
        <w:jc w:val="both"/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80B"/>
    <w:multiLevelType w:val="hybridMultilevel"/>
    <w:tmpl w:val="542A24B4"/>
    <w:lvl w:ilvl="0" w:tplc="EA8A2F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311B1"/>
    <w:rsid w:val="000746FF"/>
    <w:rsid w:val="000F0CEA"/>
    <w:rsid w:val="001212AC"/>
    <w:rsid w:val="00140058"/>
    <w:rsid w:val="00155BFE"/>
    <w:rsid w:val="00185BCA"/>
    <w:rsid w:val="00191CAA"/>
    <w:rsid w:val="001B71B2"/>
    <w:rsid w:val="001B71F2"/>
    <w:rsid w:val="001E50DB"/>
    <w:rsid w:val="001E6012"/>
    <w:rsid w:val="00210F88"/>
    <w:rsid w:val="00231060"/>
    <w:rsid w:val="00274CCB"/>
    <w:rsid w:val="002F4E00"/>
    <w:rsid w:val="00362246"/>
    <w:rsid w:val="0037563B"/>
    <w:rsid w:val="0045598B"/>
    <w:rsid w:val="00456FE3"/>
    <w:rsid w:val="00461D97"/>
    <w:rsid w:val="0046467E"/>
    <w:rsid w:val="004F11B8"/>
    <w:rsid w:val="004F4E79"/>
    <w:rsid w:val="00526107"/>
    <w:rsid w:val="00530C85"/>
    <w:rsid w:val="00550380"/>
    <w:rsid w:val="00561BE2"/>
    <w:rsid w:val="005640B2"/>
    <w:rsid w:val="005E147F"/>
    <w:rsid w:val="005E4F09"/>
    <w:rsid w:val="00613B21"/>
    <w:rsid w:val="006A04F2"/>
    <w:rsid w:val="006A3EB5"/>
    <w:rsid w:val="006E1DDD"/>
    <w:rsid w:val="007057B5"/>
    <w:rsid w:val="007741B7"/>
    <w:rsid w:val="007E2B7D"/>
    <w:rsid w:val="00823DF9"/>
    <w:rsid w:val="00881D0E"/>
    <w:rsid w:val="00887457"/>
    <w:rsid w:val="008D578D"/>
    <w:rsid w:val="008E767F"/>
    <w:rsid w:val="008F100D"/>
    <w:rsid w:val="00920002"/>
    <w:rsid w:val="00964EFC"/>
    <w:rsid w:val="009C1A9A"/>
    <w:rsid w:val="009D0436"/>
    <w:rsid w:val="00A1598E"/>
    <w:rsid w:val="00A210CA"/>
    <w:rsid w:val="00A710B2"/>
    <w:rsid w:val="00AD48A6"/>
    <w:rsid w:val="00B015C6"/>
    <w:rsid w:val="00B1525A"/>
    <w:rsid w:val="00B4051C"/>
    <w:rsid w:val="00B518C7"/>
    <w:rsid w:val="00B543D7"/>
    <w:rsid w:val="00B9444D"/>
    <w:rsid w:val="00BA74FA"/>
    <w:rsid w:val="00BC18CA"/>
    <w:rsid w:val="00BC1D1B"/>
    <w:rsid w:val="00BD6E17"/>
    <w:rsid w:val="00BE0099"/>
    <w:rsid w:val="00BE5F23"/>
    <w:rsid w:val="00C01034"/>
    <w:rsid w:val="00C049FD"/>
    <w:rsid w:val="00C07CA2"/>
    <w:rsid w:val="00C47549"/>
    <w:rsid w:val="00C9457D"/>
    <w:rsid w:val="00C96785"/>
    <w:rsid w:val="00CC03E3"/>
    <w:rsid w:val="00D50E7F"/>
    <w:rsid w:val="00D62B7E"/>
    <w:rsid w:val="00DE11ED"/>
    <w:rsid w:val="00DE58FF"/>
    <w:rsid w:val="00E23493"/>
    <w:rsid w:val="00E34F1A"/>
    <w:rsid w:val="00E633F4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AD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75</cp:revision>
  <dcterms:created xsi:type="dcterms:W3CDTF">2022-08-11T11:52:00Z</dcterms:created>
  <dcterms:modified xsi:type="dcterms:W3CDTF">2023-06-14T08:54:00Z</dcterms:modified>
</cp:coreProperties>
</file>