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C1" w:rsidRPr="004C56C1" w:rsidRDefault="004C56C1" w:rsidP="004C56C1">
      <w:pPr>
        <w:rPr>
          <w:rFonts w:ascii="Times New Roman" w:hAnsi="Times New Roman" w:cs="Times New Roman"/>
          <w:sz w:val="28"/>
          <w:lang w:val="uk-UA"/>
        </w:rPr>
      </w:pPr>
    </w:p>
    <w:p w:rsidR="004C56C1" w:rsidRPr="004C56C1" w:rsidRDefault="004C56C1" w:rsidP="004C56C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6C1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Д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одаток </w:t>
      </w:r>
    </w:p>
    <w:p w:rsid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4C56C1" w:rsidRP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омітету міської ради </w:t>
      </w:r>
    </w:p>
    <w:p w:rsidR="004C56C1" w:rsidRP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0ED2">
        <w:rPr>
          <w:rFonts w:ascii="Times New Roman" w:hAnsi="Times New Roman" w:cs="Times New Roman"/>
          <w:sz w:val="28"/>
          <w:szCs w:val="28"/>
          <w:lang w:val="uk-UA"/>
        </w:rPr>
        <w:t>03 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 року № </w:t>
      </w:r>
      <w:r w:rsidR="00BD0ED2">
        <w:rPr>
          <w:rFonts w:ascii="Times New Roman" w:hAnsi="Times New Roman" w:cs="Times New Roman"/>
          <w:sz w:val="28"/>
          <w:szCs w:val="28"/>
          <w:lang w:val="uk-UA"/>
        </w:rPr>
        <w:t>376</w:t>
      </w:r>
    </w:p>
    <w:p w:rsid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0ED2" w:rsidRPr="004C56C1" w:rsidRDefault="00BD0ED2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F4F00" w:rsidRDefault="007F4F00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56C1" w:rsidRPr="00DF1D49" w:rsidRDefault="00DF1D49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майна</w:t>
      </w:r>
      <w:r w:rsidR="00145C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56C1" w:rsidRPr="00184ED5" w:rsidRDefault="00DF1D49" w:rsidP="004C56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передається з господарського віда</w:t>
      </w:r>
      <w:r w:rsidR="009C71A6">
        <w:rPr>
          <w:rFonts w:ascii="Times New Roman" w:hAnsi="Times New Roman" w:cs="Times New Roman"/>
          <w:sz w:val="28"/>
          <w:szCs w:val="28"/>
          <w:lang w:val="uk-UA"/>
        </w:rPr>
        <w:t>ння комунального підприємства "Міськсвітло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>Чернігівськ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6C1" w:rsidRPr="009C71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оперативне управління</w:t>
      </w:r>
      <w:r w:rsidR="004C56C1" w:rsidRPr="009C71A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375B3F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 w:rsidR="004C56C1" w:rsidRPr="00DF1D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Чернігівської міської ради</w:t>
      </w:r>
    </w:p>
    <w:p w:rsidR="00CB0B6E" w:rsidRPr="00184ED5" w:rsidRDefault="00CB0B6E" w:rsidP="004C56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B0B6E" w:rsidRPr="00184ED5" w:rsidRDefault="00CB0B6E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bottomFromText="200" w:vertAnchor="text" w:tblpX="216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512"/>
        <w:gridCol w:w="1701"/>
        <w:gridCol w:w="3544"/>
      </w:tblGrid>
      <w:tr w:rsidR="00CB0B6E" w:rsidRPr="00CB0B6E" w:rsidTr="00007C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2D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Кількість, </w:t>
            </w:r>
            <w:r w:rsidR="002D769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</w:t>
            </w: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Вартість, без ПДВ, за одиницю, грн.</w:t>
            </w:r>
          </w:p>
        </w:tc>
      </w:tr>
      <w:tr w:rsidR="00CB0B6E" w:rsidRPr="00CB0B6E" w:rsidTr="00007C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Блок дерев’яний 2100х900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18 183,33</w:t>
            </w:r>
          </w:p>
        </w:tc>
      </w:tr>
      <w:tr w:rsidR="00CB0B6E" w:rsidRPr="00CB0B6E" w:rsidTr="00007C8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Добор</w:t>
            </w:r>
            <w:proofErr w:type="spellEnd"/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дверний дерев’яний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1 506,71</w:t>
            </w:r>
          </w:p>
        </w:tc>
      </w:tr>
      <w:tr w:rsidR="00CB0B6E" w:rsidRPr="00CB0B6E" w:rsidTr="00007C8A">
        <w:trPr>
          <w:trHeight w:val="4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Добор</w:t>
            </w:r>
            <w:proofErr w:type="spellEnd"/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дверний дерев’яний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6E" w:rsidRPr="00CB0B6E" w:rsidRDefault="00CB0B6E" w:rsidP="00CB0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B6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2 524,71</w:t>
            </w:r>
          </w:p>
        </w:tc>
      </w:tr>
    </w:tbl>
    <w:p w:rsidR="004C56C1" w:rsidRPr="004C56C1" w:rsidRDefault="004C56C1" w:rsidP="004C5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55F8" w:rsidRDefault="005A55F8" w:rsidP="004C56C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17E6" w:rsidRPr="00E017E6" w:rsidRDefault="00E017E6" w:rsidP="00E01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E017E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Заступник міського голови - </w:t>
      </w:r>
    </w:p>
    <w:p w:rsidR="00E017E6" w:rsidRPr="00E017E6" w:rsidRDefault="00E017E6" w:rsidP="00E01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E017E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керуючий справами виконкому               </w:t>
      </w:r>
      <w:r w:rsidRPr="00E017E6"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 w:rsidRPr="00E017E6">
        <w:rPr>
          <w:rFonts w:ascii="Times New Roman" w:eastAsia="Times New Roman" w:hAnsi="Times New Roman" w:cs="Times New Roman"/>
          <w:sz w:val="28"/>
          <w:szCs w:val="24"/>
          <w:lang w:val="uk-UA"/>
        </w:rPr>
        <w:tab/>
        <w:t xml:space="preserve">                            С. ФЕСЕНКО</w:t>
      </w:r>
    </w:p>
    <w:p w:rsidR="009C71A6" w:rsidRPr="00E017E6" w:rsidRDefault="009C71A6" w:rsidP="009C7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2661" w:rsidRPr="009C71A6" w:rsidRDefault="00D82661">
      <w:pPr>
        <w:rPr>
          <w:rFonts w:ascii="Times New Roman" w:hAnsi="Times New Roman" w:cs="Times New Roman"/>
          <w:lang w:val="uk-UA"/>
        </w:rPr>
      </w:pPr>
    </w:p>
    <w:sectPr w:rsidR="00D82661" w:rsidRPr="009C71A6" w:rsidSect="00184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C1"/>
    <w:rsid w:val="00064086"/>
    <w:rsid w:val="00145C69"/>
    <w:rsid w:val="00164B69"/>
    <w:rsid w:val="00184ED5"/>
    <w:rsid w:val="00240E36"/>
    <w:rsid w:val="00251C50"/>
    <w:rsid w:val="002A015D"/>
    <w:rsid w:val="002D7697"/>
    <w:rsid w:val="002F4D41"/>
    <w:rsid w:val="00375B3F"/>
    <w:rsid w:val="003A47A1"/>
    <w:rsid w:val="004C56C1"/>
    <w:rsid w:val="004D7B63"/>
    <w:rsid w:val="005122C0"/>
    <w:rsid w:val="005A55F8"/>
    <w:rsid w:val="007F4F00"/>
    <w:rsid w:val="0082015B"/>
    <w:rsid w:val="00833DAD"/>
    <w:rsid w:val="00866693"/>
    <w:rsid w:val="008B5AD3"/>
    <w:rsid w:val="008D08E8"/>
    <w:rsid w:val="009C71A6"/>
    <w:rsid w:val="009D6ADA"/>
    <w:rsid w:val="00A26588"/>
    <w:rsid w:val="00AB0006"/>
    <w:rsid w:val="00AD6C7B"/>
    <w:rsid w:val="00B50BCE"/>
    <w:rsid w:val="00BD0ED2"/>
    <w:rsid w:val="00C3209D"/>
    <w:rsid w:val="00CB0B6E"/>
    <w:rsid w:val="00D82661"/>
    <w:rsid w:val="00DA3A1B"/>
    <w:rsid w:val="00DF1D49"/>
    <w:rsid w:val="00E017E6"/>
    <w:rsid w:val="00E75627"/>
    <w:rsid w:val="00E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Natashayurist</cp:lastModifiedBy>
  <cp:revision>11</cp:revision>
  <cp:lastPrinted>2019-08-09T12:11:00Z</cp:lastPrinted>
  <dcterms:created xsi:type="dcterms:W3CDTF">2019-08-09T11:57:00Z</dcterms:created>
  <dcterms:modified xsi:type="dcterms:W3CDTF">2019-10-08T08:58:00Z</dcterms:modified>
</cp:coreProperties>
</file>