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6F4B8B88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FA1261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5A6BCA" w:rsidRPr="00FA1261">
        <w:rPr>
          <w:rFonts w:ascii="Times New Roman" w:hAnsi="Times New Roman" w:cs="Times New Roman"/>
          <w:b/>
          <w:sz w:val="36"/>
          <w:szCs w:val="28"/>
        </w:rPr>
        <w:t>23</w:t>
      </w:r>
      <w:r w:rsidR="00FA1261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5A6BCA" w:rsidRPr="00FA1261">
        <w:rPr>
          <w:rFonts w:ascii="Times New Roman" w:hAnsi="Times New Roman" w:cs="Times New Roman"/>
          <w:b/>
          <w:sz w:val="36"/>
          <w:szCs w:val="28"/>
        </w:rPr>
        <w:t>27</w:t>
      </w:r>
      <w:r w:rsidR="00FA1261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лютого </w:t>
      </w:r>
      <w:r w:rsidR="005A6BCA" w:rsidRPr="00FA1261">
        <w:rPr>
          <w:rFonts w:ascii="Times New Roman" w:hAnsi="Times New Roman" w:cs="Times New Roman"/>
          <w:b/>
          <w:sz w:val="36"/>
          <w:szCs w:val="28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447582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3C287C4B" w14:textId="44C74249" w:rsidR="00BF3353" w:rsidRPr="005F53B4" w:rsidRDefault="005A6BCA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64">
        <w:rPr>
          <w:rFonts w:ascii="Times New Roman" w:hAnsi="Times New Roman" w:cs="Times New Roman"/>
          <w:b/>
          <w:sz w:val="28"/>
          <w:szCs w:val="28"/>
          <w:lang w:val="uk-UA"/>
        </w:rPr>
        <w:t>09:00-17:30</w:t>
      </w:r>
      <w:r w:rsidRPr="005A6BCA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78352029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1FB9B6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3ECF2C17" w14:textId="4213E9DF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64">
        <w:rPr>
          <w:rFonts w:ascii="Times New Roman" w:hAnsi="Times New Roman" w:cs="Times New Roman"/>
          <w:b/>
          <w:sz w:val="28"/>
          <w:szCs w:val="28"/>
          <w:lang w:val="uk-UA"/>
        </w:rPr>
        <w:t>08:40-09:40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Арттерапевтичне заняття «Намалюй свій настрій» (діти, ЗДО №51</w:t>
      </w:r>
      <w:r w:rsidR="007354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вул. Олегове поле</w:t>
      </w:r>
      <w:r w:rsidR="00735464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14)</w:t>
      </w:r>
    </w:p>
    <w:p w14:paraId="2CDB4772" w14:textId="39D2E6D1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64">
        <w:rPr>
          <w:rFonts w:ascii="Times New Roman" w:hAnsi="Times New Roman" w:cs="Times New Roman"/>
          <w:b/>
          <w:sz w:val="28"/>
          <w:szCs w:val="28"/>
          <w:lang w:val="uk-UA"/>
        </w:rPr>
        <w:t>08:40-09:40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Ігрове заняття з елементами творчості: </w:t>
      </w:r>
      <w:r w:rsidR="00FA1261" w:rsidRPr="0075283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Лісова майстерня друзів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 ЗДО №51</w:t>
      </w:r>
      <w:r w:rsidR="007354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вул. Олегове поле</w:t>
      </w:r>
      <w:r w:rsidR="00735464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14)</w:t>
      </w:r>
    </w:p>
    <w:p w14:paraId="7350B920" w14:textId="5CB9F521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64">
        <w:rPr>
          <w:rFonts w:ascii="Times New Roman" w:hAnsi="Times New Roman" w:cs="Times New Roman"/>
          <w:b/>
          <w:sz w:val="28"/>
          <w:szCs w:val="28"/>
          <w:lang w:val="uk-UA"/>
        </w:rPr>
        <w:t>14:00-16:00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Тематичне заняття арттерапії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Світло любові в наших серцях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7ADB0339" w14:textId="5CFCD1F4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64">
        <w:rPr>
          <w:rFonts w:ascii="Times New Roman" w:hAnsi="Times New Roman" w:cs="Times New Roman"/>
          <w:b/>
          <w:sz w:val="28"/>
          <w:szCs w:val="28"/>
          <w:lang w:val="uk-UA"/>
        </w:rPr>
        <w:t>16:00-17:00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з елементами арттерапії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Барви жіночої душі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(ГО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Платформа підтримки героїв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, вул. Київська,</w:t>
      </w:r>
      <w:r w:rsidR="00735464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5)</w:t>
      </w:r>
    </w:p>
    <w:p w14:paraId="0E596829" w14:textId="614DBF7D" w:rsidR="00BF3353" w:rsidRPr="005F53B4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64">
        <w:rPr>
          <w:rFonts w:ascii="Times New Roman" w:hAnsi="Times New Roman" w:cs="Times New Roman"/>
          <w:b/>
          <w:sz w:val="28"/>
          <w:szCs w:val="28"/>
          <w:lang w:val="uk-UA"/>
        </w:rPr>
        <w:t>16:00-17:30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Кінотерапевтичне заняття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Фабрика снів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</w:t>
      </w:r>
      <w:r w:rsidR="00735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локація)</w:t>
      </w:r>
    </w:p>
    <w:p w14:paraId="16FDB73A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6AE6B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4EC3B042" w14:textId="1416EDD4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A3A">
        <w:rPr>
          <w:rFonts w:ascii="Times New Roman" w:hAnsi="Times New Roman" w:cs="Times New Roman"/>
          <w:b/>
          <w:sz w:val="28"/>
          <w:szCs w:val="28"/>
          <w:lang w:val="uk-UA"/>
        </w:rPr>
        <w:t>08:40-09:40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Арттерапевтичне заняття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Подорож у світ почуттів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 ЗДО №51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вул. Олегове поле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14)</w:t>
      </w:r>
    </w:p>
    <w:p w14:paraId="444DBDB3" w14:textId="6630F001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A3A">
        <w:rPr>
          <w:rFonts w:ascii="Times New Roman" w:hAnsi="Times New Roman" w:cs="Times New Roman"/>
          <w:b/>
          <w:sz w:val="28"/>
          <w:szCs w:val="28"/>
          <w:lang w:val="uk-UA"/>
        </w:rPr>
        <w:t>08:40-09:40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Тематичне заняття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Моє здоров'я </w:t>
      </w:r>
      <w:r w:rsidR="006841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це моя сила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 ЗДО №51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вул. Олегове поле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14)</w:t>
      </w:r>
    </w:p>
    <w:p w14:paraId="7573612D" w14:textId="1720AB82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A3A">
        <w:rPr>
          <w:rFonts w:ascii="Times New Roman" w:hAnsi="Times New Roman" w:cs="Times New Roman"/>
          <w:b/>
          <w:sz w:val="28"/>
          <w:szCs w:val="28"/>
          <w:lang w:val="uk-UA"/>
        </w:rPr>
        <w:t>10:00-12:00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Арттерапевтичне заняття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Мої джерела відновлення і шлях до ресурсу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(педагоги, ЗДО №51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вул. Олегове поле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14)</w:t>
      </w:r>
    </w:p>
    <w:p w14:paraId="666403CA" w14:textId="599DBB74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A3A">
        <w:rPr>
          <w:rFonts w:ascii="Times New Roman" w:hAnsi="Times New Roman" w:cs="Times New Roman"/>
          <w:b/>
          <w:sz w:val="28"/>
          <w:szCs w:val="28"/>
          <w:lang w:val="uk-UA"/>
        </w:rPr>
        <w:t>10:00-11:00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Арттерапевтичне заняття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Хмаринка і сонечка всередині мене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 ЗДО №1, вул. Київська</w:t>
      </w:r>
      <w:r w:rsidR="00E63A3A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30)</w:t>
      </w:r>
    </w:p>
    <w:p w14:paraId="25F253BF" w14:textId="77777777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A3A">
        <w:rPr>
          <w:rFonts w:ascii="Times New Roman" w:hAnsi="Times New Roman" w:cs="Times New Roman"/>
          <w:b/>
          <w:sz w:val="28"/>
          <w:szCs w:val="28"/>
          <w:lang w:val="uk-UA"/>
        </w:rPr>
        <w:t>12:00-16:00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4956E76B" w14:textId="6DB16EE8" w:rsidR="00BF3353" w:rsidRPr="005F53B4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A3A">
        <w:rPr>
          <w:rFonts w:ascii="Times New Roman" w:hAnsi="Times New Roman" w:cs="Times New Roman"/>
          <w:b/>
          <w:sz w:val="28"/>
          <w:szCs w:val="28"/>
          <w:lang w:val="uk-UA"/>
        </w:rPr>
        <w:t>16:00-17:30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«Листівка для української жінки </w:t>
      </w:r>
      <w:r w:rsidR="006841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з любов’ю від дитячого серця» (діти,</w:t>
      </w:r>
      <w:r w:rsidR="00382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локація)</w:t>
      </w:r>
    </w:p>
    <w:p w14:paraId="47127FB3" w14:textId="77777777" w:rsidR="00CA6F29" w:rsidRPr="00FA1261" w:rsidRDefault="00CA6F29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6B8B9D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792A5AC8" w14:textId="7B754DB9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1F">
        <w:rPr>
          <w:rFonts w:ascii="Times New Roman" w:hAnsi="Times New Roman" w:cs="Times New Roman"/>
          <w:b/>
          <w:sz w:val="28"/>
          <w:szCs w:val="28"/>
          <w:lang w:val="uk-UA"/>
        </w:rPr>
        <w:t>09:40-11:00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Керую настроєм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1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керую собою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 ЗДО №58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2Б)</w:t>
      </w:r>
    </w:p>
    <w:p w14:paraId="68E9A29D" w14:textId="39B71D08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1F">
        <w:rPr>
          <w:rFonts w:ascii="Times New Roman" w:hAnsi="Times New Roman" w:cs="Times New Roman"/>
          <w:b/>
          <w:sz w:val="28"/>
          <w:szCs w:val="28"/>
          <w:lang w:val="uk-UA"/>
        </w:rPr>
        <w:t>10:00-11</w:t>
      </w:r>
      <w:r w:rsidR="00347F9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1041F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Заняття з елементами гри та арттерапії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Бути здоровим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1A1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Start w:id="0" w:name="_GoBack"/>
      <w:bookmarkEnd w:id="0"/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це круто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(діти, ЗДО №58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E32E4C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2Б)</w:t>
      </w:r>
    </w:p>
    <w:p w14:paraId="661A210B" w14:textId="661059E4" w:rsidR="00BF3353" w:rsidRPr="005F53B4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1F">
        <w:rPr>
          <w:rFonts w:ascii="Times New Roman" w:hAnsi="Times New Roman" w:cs="Times New Roman"/>
          <w:b/>
          <w:sz w:val="28"/>
          <w:szCs w:val="28"/>
          <w:lang w:val="uk-UA"/>
        </w:rPr>
        <w:t>12:00-17:30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137282C2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0F0533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3F3F29A5" w14:textId="77777777" w:rsidR="0075283A" w:rsidRPr="0075283A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D39">
        <w:rPr>
          <w:rFonts w:ascii="Times New Roman" w:hAnsi="Times New Roman" w:cs="Times New Roman"/>
          <w:b/>
          <w:sz w:val="28"/>
          <w:szCs w:val="28"/>
          <w:lang w:val="uk-UA"/>
        </w:rPr>
        <w:t>09:00-17:30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66CFCB9E" w14:textId="6608AF8B" w:rsidR="00B7097C" w:rsidRPr="00BD3AA7" w:rsidRDefault="0075283A" w:rsidP="007528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1D3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16:00-17:30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Заняття з елементами арттерапії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Жовтий настрій: керую своїм днем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 xml:space="preserve"> (ГО 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Платформа підтримки героїв</w:t>
      </w:r>
      <w:r w:rsidR="00FA1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, вул. Київська,</w:t>
      </w:r>
      <w:r w:rsidR="00171D39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Pr="0075283A">
        <w:rPr>
          <w:rFonts w:ascii="Times New Roman" w:hAnsi="Times New Roman" w:cs="Times New Roman"/>
          <w:sz w:val="28"/>
          <w:szCs w:val="28"/>
          <w:lang w:val="uk-UA"/>
        </w:rPr>
        <w:t>5)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843BD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326CC"/>
    <w:rsid w:val="00265394"/>
    <w:rsid w:val="002A12FE"/>
    <w:rsid w:val="002B47B1"/>
    <w:rsid w:val="002C2B7D"/>
    <w:rsid w:val="002C5A64"/>
    <w:rsid w:val="002D336B"/>
    <w:rsid w:val="003478C2"/>
    <w:rsid w:val="00347F98"/>
    <w:rsid w:val="00364379"/>
    <w:rsid w:val="00366DE4"/>
    <w:rsid w:val="0038240B"/>
    <w:rsid w:val="00394019"/>
    <w:rsid w:val="003C4437"/>
    <w:rsid w:val="003D5E37"/>
    <w:rsid w:val="004347F2"/>
    <w:rsid w:val="0045191D"/>
    <w:rsid w:val="004576D4"/>
    <w:rsid w:val="00464343"/>
    <w:rsid w:val="0049761E"/>
    <w:rsid w:val="004C643C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60871"/>
    <w:rsid w:val="00674652"/>
    <w:rsid w:val="006841A1"/>
    <w:rsid w:val="0069100D"/>
    <w:rsid w:val="006E2C43"/>
    <w:rsid w:val="007236A5"/>
    <w:rsid w:val="00735464"/>
    <w:rsid w:val="00736A78"/>
    <w:rsid w:val="00744DC0"/>
    <w:rsid w:val="0075283A"/>
    <w:rsid w:val="0079440B"/>
    <w:rsid w:val="007E396D"/>
    <w:rsid w:val="0082485C"/>
    <w:rsid w:val="0089485C"/>
    <w:rsid w:val="008D1A54"/>
    <w:rsid w:val="008F1903"/>
    <w:rsid w:val="0091041F"/>
    <w:rsid w:val="009630A0"/>
    <w:rsid w:val="0099604F"/>
    <w:rsid w:val="009A2732"/>
    <w:rsid w:val="009A3BC7"/>
    <w:rsid w:val="009A47F6"/>
    <w:rsid w:val="009B5314"/>
    <w:rsid w:val="009C3507"/>
    <w:rsid w:val="009F5C73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A0A90"/>
    <w:rsid w:val="00CA6F29"/>
    <w:rsid w:val="00D353EE"/>
    <w:rsid w:val="00D55C7C"/>
    <w:rsid w:val="00D87D48"/>
    <w:rsid w:val="00E036EE"/>
    <w:rsid w:val="00E13FE3"/>
    <w:rsid w:val="00E32E4C"/>
    <w:rsid w:val="00E3648B"/>
    <w:rsid w:val="00E63A3A"/>
    <w:rsid w:val="00E8392B"/>
    <w:rsid w:val="00EB78F7"/>
    <w:rsid w:val="00F319EE"/>
    <w:rsid w:val="00F55C71"/>
    <w:rsid w:val="00F63093"/>
    <w:rsid w:val="00F75024"/>
    <w:rsid w:val="00F95223"/>
    <w:rsid w:val="00F9618E"/>
    <w:rsid w:val="00FA1261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4E60681F-1EC7-4FEC-A078-676BF13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82</cp:revision>
  <cp:lastPrinted>2023-11-24T09:29:00Z</cp:lastPrinted>
  <dcterms:created xsi:type="dcterms:W3CDTF">2023-06-14T08:51:00Z</dcterms:created>
  <dcterms:modified xsi:type="dcterms:W3CDTF">2026-02-23T11:01:00Z</dcterms:modified>
</cp:coreProperties>
</file>